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1" w:rsidRDefault="00E6639A" w:rsidP="00E66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639A" w:rsidRDefault="00E6639A" w:rsidP="00E66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воспитательной работы, планируемых к проведению образовательной организацией высшего образования (в том числе в рамках реализации основных профессиональных </w:t>
      </w:r>
    </w:p>
    <w:p w:rsidR="00E6639A" w:rsidRDefault="00E6639A" w:rsidP="00E66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программ)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</w:p>
    <w:p w:rsidR="00E6639A" w:rsidRDefault="00E6639A" w:rsidP="00E66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9A" w:rsidRDefault="00E6639A" w:rsidP="00E6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ФГБОУ ВО «Санкт-Петербургский государственный университет промышленных технологий и дизайна»</w:t>
      </w:r>
    </w:p>
    <w:p w:rsidR="00E6639A" w:rsidRDefault="00E6639A" w:rsidP="00E6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379"/>
        <w:gridCol w:w="1623"/>
        <w:gridCol w:w="1666"/>
        <w:gridCol w:w="1015"/>
        <w:gridCol w:w="686"/>
        <w:gridCol w:w="992"/>
        <w:gridCol w:w="822"/>
        <w:gridCol w:w="1134"/>
        <w:gridCol w:w="1276"/>
        <w:gridCol w:w="851"/>
        <w:gridCol w:w="1275"/>
        <w:gridCol w:w="1276"/>
        <w:gridCol w:w="1269"/>
      </w:tblGrid>
      <w:tr w:rsidR="005836F2" w:rsidTr="008B3931">
        <w:tc>
          <w:tcPr>
            <w:tcW w:w="430" w:type="dxa"/>
            <w:vMerge w:val="restart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№ п</w:t>
            </w:r>
            <w:r w:rsidRPr="001A7F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379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воспитательной работы</w:t>
            </w:r>
          </w:p>
        </w:tc>
        <w:tc>
          <w:tcPr>
            <w:tcW w:w="1623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события</w:t>
            </w:r>
          </w:p>
        </w:tc>
        <w:tc>
          <w:tcPr>
            <w:tcW w:w="1666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C3553E" w:rsidRP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события</w:t>
            </w:r>
          </w:p>
        </w:tc>
        <w:tc>
          <w:tcPr>
            <w:tcW w:w="1015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Формат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C3553E" w:rsidRP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события</w:t>
            </w:r>
          </w:p>
        </w:tc>
        <w:tc>
          <w:tcPr>
            <w:tcW w:w="2500" w:type="dxa"/>
            <w:gridSpan w:val="3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C3553E" w:rsidRP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события</w:t>
            </w:r>
          </w:p>
        </w:tc>
        <w:tc>
          <w:tcPr>
            <w:tcW w:w="1276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 мероприятия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C3553E" w:rsidRP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события</w:t>
            </w:r>
          </w:p>
        </w:tc>
        <w:tc>
          <w:tcPr>
            <w:tcW w:w="851" w:type="dxa"/>
            <w:vMerge w:val="restart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Предполагае</w:t>
            </w:r>
            <w:proofErr w:type="spellEnd"/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охват количества участников</w:t>
            </w:r>
          </w:p>
        </w:tc>
        <w:tc>
          <w:tcPr>
            <w:tcW w:w="3820" w:type="dxa"/>
            <w:gridSpan w:val="3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Ответственное лицо образовательной организации высшего образования</w:t>
            </w:r>
          </w:p>
        </w:tc>
      </w:tr>
      <w:tr w:rsidR="005836F2" w:rsidTr="008B3931">
        <w:tc>
          <w:tcPr>
            <w:tcW w:w="430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Воспитательная работа в рамках ОПОП</w:t>
            </w:r>
          </w:p>
        </w:tc>
        <w:tc>
          <w:tcPr>
            <w:tcW w:w="822" w:type="dxa"/>
          </w:tcPr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Воспитательная работа за пределами ОПОП</w:t>
            </w:r>
          </w:p>
        </w:tc>
        <w:tc>
          <w:tcPr>
            <w:tcW w:w="1134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6" w:type="dxa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69" w:type="dxa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</w:tr>
      <w:tr w:rsidR="005836F2" w:rsidTr="008B3931">
        <w:tc>
          <w:tcPr>
            <w:tcW w:w="430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1A7F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822" w:type="dxa"/>
          </w:tcPr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53E" w:rsidRPr="001A7FAA" w:rsidRDefault="00C3553E" w:rsidP="001A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1A7F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A7FA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6F2" w:rsidTr="008B3931">
        <w:tc>
          <w:tcPr>
            <w:tcW w:w="430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6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5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9" w:type="dxa"/>
          </w:tcPr>
          <w:p w:rsidR="00C3553E" w:rsidRPr="001A7FAA" w:rsidRDefault="00BC1CCF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36F2" w:rsidTr="008B3931">
        <w:tc>
          <w:tcPr>
            <w:tcW w:w="430" w:type="dxa"/>
          </w:tcPr>
          <w:p w:rsidR="00C3553E" w:rsidRDefault="00C3553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C3553E" w:rsidRDefault="00B63F44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E46B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ажданско</w:t>
            </w:r>
            <w:r w:rsidR="004E46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4E46BF" w:rsidRPr="001A7FAA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C3553E" w:rsidRPr="00B63F44" w:rsidRDefault="00B63F44" w:rsidP="00B6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</w:t>
            </w:r>
            <w:r w:rsidR="00583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показ </w:t>
            </w:r>
            <w:r w:rsidRPr="00B63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интерактивного стенда к 100-летию ученого «Андрей Дмитриевич Сахаров –человек, физик, нобелевский лауреат и лидер правозащитного движения в СССР глазами современного студенчества»</w:t>
            </w:r>
          </w:p>
        </w:tc>
        <w:tc>
          <w:tcPr>
            <w:tcW w:w="1666" w:type="dxa"/>
          </w:tcPr>
          <w:p w:rsidR="00C3553E" w:rsidRPr="001A7FAA" w:rsidRDefault="001130B3" w:rsidP="00B63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C3553E" w:rsidRPr="001A7FAA" w:rsidRDefault="00B94E52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63F44">
              <w:rPr>
                <w:rFonts w:ascii="Times New Roman" w:hAnsi="Times New Roman" w:cs="Times New Roman"/>
                <w:sz w:val="18"/>
                <w:szCs w:val="18"/>
              </w:rPr>
              <w:t>нлайн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офлайн</w:t>
            </w:r>
          </w:p>
        </w:tc>
        <w:tc>
          <w:tcPr>
            <w:tcW w:w="686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553E" w:rsidRPr="001A7FAA" w:rsidRDefault="00C3553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C3553E" w:rsidRPr="001A7FAA" w:rsidRDefault="00B63F44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C3553E" w:rsidRPr="001A7FAA" w:rsidRDefault="005836F2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26 марта и 21 мая</w:t>
            </w:r>
          </w:p>
        </w:tc>
        <w:tc>
          <w:tcPr>
            <w:tcW w:w="1276" w:type="dxa"/>
          </w:tcPr>
          <w:p w:rsidR="00C3553E" w:rsidRPr="001A7FAA" w:rsidRDefault="005836F2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Большая Морская, 18</w:t>
            </w:r>
          </w:p>
        </w:tc>
        <w:tc>
          <w:tcPr>
            <w:tcW w:w="851" w:type="dxa"/>
          </w:tcPr>
          <w:p w:rsidR="00C3553E" w:rsidRPr="001A7FAA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300</w:t>
            </w:r>
          </w:p>
        </w:tc>
        <w:tc>
          <w:tcPr>
            <w:tcW w:w="1275" w:type="dxa"/>
          </w:tcPr>
          <w:p w:rsidR="00C3553E" w:rsidRPr="001A7FAA" w:rsidRDefault="005836F2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О.Б</w:t>
            </w:r>
          </w:p>
        </w:tc>
        <w:tc>
          <w:tcPr>
            <w:tcW w:w="1276" w:type="dxa"/>
          </w:tcPr>
          <w:p w:rsidR="00C3553E" w:rsidRPr="001A7FAA" w:rsidRDefault="00F263F1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36F2">
              <w:rPr>
                <w:rFonts w:ascii="Times New Roman" w:hAnsi="Times New Roman" w:cs="Times New Roman"/>
                <w:sz w:val="18"/>
                <w:szCs w:val="18"/>
              </w:rPr>
              <w:t>рофессор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каф. общественных наук</w:t>
            </w:r>
          </w:p>
        </w:tc>
        <w:tc>
          <w:tcPr>
            <w:tcW w:w="1269" w:type="dxa"/>
          </w:tcPr>
          <w:p w:rsidR="00C3553E" w:rsidRDefault="005836F2" w:rsidP="0058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5836F2" w:rsidRPr="001A7FAA" w:rsidRDefault="005836F2" w:rsidP="0058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310-37-37</w:t>
            </w:r>
          </w:p>
        </w:tc>
      </w:tr>
      <w:tr w:rsidR="002A6FFE" w:rsidTr="008B3931">
        <w:tc>
          <w:tcPr>
            <w:tcW w:w="430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2A6FFE" w:rsidRPr="002A6FFE" w:rsidRDefault="002A6FFE" w:rsidP="00B63F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6F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«Студенческий фан-клуб «Зенит» против экстремизма»</w:t>
            </w:r>
          </w:p>
        </w:tc>
        <w:tc>
          <w:tcPr>
            <w:tcW w:w="1666" w:type="dxa"/>
          </w:tcPr>
          <w:p w:rsidR="002A6FFE" w:rsidRDefault="002556C9" w:rsidP="00B63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</w:t>
            </w:r>
            <w:r w:rsidR="00113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вузовское</w:t>
            </w:r>
            <w:r w:rsidR="002A6F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015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2A6FFE" w:rsidRPr="001A7FAA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6FFE" w:rsidRPr="001A7FAA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февраля</w:t>
            </w:r>
          </w:p>
        </w:tc>
        <w:tc>
          <w:tcPr>
            <w:tcW w:w="1276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Вознесенский, д.44-46</w:t>
            </w:r>
          </w:p>
        </w:tc>
        <w:tc>
          <w:tcPr>
            <w:tcW w:w="851" w:type="dxa"/>
          </w:tcPr>
          <w:p w:rsidR="002A6FFE" w:rsidRPr="001A7FAA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А.Е.</w:t>
            </w:r>
          </w:p>
        </w:tc>
        <w:tc>
          <w:tcPr>
            <w:tcW w:w="1276" w:type="dxa"/>
          </w:tcPr>
          <w:p w:rsidR="002A6FFE" w:rsidRDefault="002A6FFE" w:rsidP="00E66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Студентка, член студенческого профкома</w:t>
            </w:r>
          </w:p>
        </w:tc>
        <w:tc>
          <w:tcPr>
            <w:tcW w:w="1269" w:type="dxa"/>
          </w:tcPr>
          <w:p w:rsidR="002A6FFE" w:rsidRDefault="002A6FFE" w:rsidP="0058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8(812) </w:t>
            </w:r>
          </w:p>
          <w:p w:rsidR="002A6FFE" w:rsidRDefault="002A6FFE" w:rsidP="00583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315-08-92</w:t>
            </w:r>
          </w:p>
        </w:tc>
      </w:tr>
      <w:tr w:rsidR="00B94E52" w:rsidTr="008B3931">
        <w:tc>
          <w:tcPr>
            <w:tcW w:w="430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B94E52" w:rsidRPr="00B94E52" w:rsidRDefault="00B94E52" w:rsidP="00B94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E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«Знаешь ли ты историю полета человека в космос» - акция </w:t>
            </w:r>
            <w:r w:rsidRPr="00B94E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 Дню космонавтики»</w:t>
            </w:r>
          </w:p>
        </w:tc>
        <w:tc>
          <w:tcPr>
            <w:tcW w:w="166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вузовскоее</w:t>
            </w:r>
            <w:proofErr w:type="spellEnd"/>
          </w:p>
        </w:tc>
        <w:tc>
          <w:tcPr>
            <w:tcW w:w="101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апреля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Инстаграмм</w:t>
            </w:r>
            <w:proofErr w:type="spellEnd"/>
          </w:p>
        </w:tc>
        <w:tc>
          <w:tcPr>
            <w:tcW w:w="851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просмотры</w:t>
            </w:r>
          </w:p>
        </w:tc>
        <w:tc>
          <w:tcPr>
            <w:tcW w:w="127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А.Е.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Студентка, член студенческого профкома</w:t>
            </w:r>
          </w:p>
        </w:tc>
        <w:tc>
          <w:tcPr>
            <w:tcW w:w="1269" w:type="dxa"/>
          </w:tcPr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8(812) </w:t>
            </w:r>
          </w:p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315-08-92</w:t>
            </w:r>
          </w:p>
        </w:tc>
      </w:tr>
      <w:tr w:rsidR="00B94E52" w:rsidTr="008B3931">
        <w:tc>
          <w:tcPr>
            <w:tcW w:w="430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B94E52" w:rsidRPr="00B63F44" w:rsidRDefault="00B94E52" w:rsidP="00B94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социально-значимых проектов «Важное дело»</w:t>
            </w:r>
          </w:p>
        </w:tc>
        <w:tc>
          <w:tcPr>
            <w:tcW w:w="166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апреля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д.4</w:t>
            </w:r>
          </w:p>
        </w:tc>
        <w:tc>
          <w:tcPr>
            <w:tcW w:w="851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 ВШТЭ</w:t>
            </w:r>
          </w:p>
        </w:tc>
        <w:tc>
          <w:tcPr>
            <w:tcW w:w="1269" w:type="dxa"/>
          </w:tcPr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B94E52" w:rsidTr="008B3931">
        <w:tc>
          <w:tcPr>
            <w:tcW w:w="430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B94E52" w:rsidRPr="002556C9" w:rsidRDefault="00B94E52" w:rsidP="00B94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6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Студенческая научно-практическая конференция «Диалог культур» </w:t>
            </w:r>
          </w:p>
        </w:tc>
        <w:tc>
          <w:tcPr>
            <w:tcW w:w="166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2—22 мая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д.4</w:t>
            </w:r>
          </w:p>
        </w:tc>
        <w:tc>
          <w:tcPr>
            <w:tcW w:w="851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Кириллова В.В.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зав. Каф. иностранных языков</w:t>
            </w:r>
          </w:p>
        </w:tc>
        <w:tc>
          <w:tcPr>
            <w:tcW w:w="1269" w:type="dxa"/>
          </w:tcPr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7852003</w:t>
            </w:r>
          </w:p>
        </w:tc>
      </w:tr>
      <w:tr w:rsidR="00B94E52" w:rsidTr="008B3931">
        <w:tc>
          <w:tcPr>
            <w:tcW w:w="430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B94E52" w:rsidRPr="00B63F44" w:rsidRDefault="00B94E52" w:rsidP="00B94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«День весны и труда»  участие в первомайской демонстрации профсоюзов</w:t>
            </w:r>
          </w:p>
        </w:tc>
        <w:tc>
          <w:tcPr>
            <w:tcW w:w="166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Региональнальное</w:t>
            </w:r>
            <w:proofErr w:type="spellEnd"/>
          </w:p>
        </w:tc>
        <w:tc>
          <w:tcPr>
            <w:tcW w:w="101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851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</w:tc>
        <w:tc>
          <w:tcPr>
            <w:tcW w:w="1276" w:type="dxa"/>
          </w:tcPr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председателя объединенного профсоюзного комитета (студ. профком)</w:t>
            </w:r>
          </w:p>
        </w:tc>
        <w:tc>
          <w:tcPr>
            <w:tcW w:w="1269" w:type="dxa"/>
          </w:tcPr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325-08-92</w:t>
            </w:r>
          </w:p>
        </w:tc>
      </w:tr>
      <w:tr w:rsidR="00B94E52" w:rsidTr="008B3931">
        <w:tc>
          <w:tcPr>
            <w:tcW w:w="430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C20" w:rsidRPr="001A7FAA" w:rsidRDefault="003A7C20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B94E52" w:rsidRPr="001130B3" w:rsidRDefault="00B94E52" w:rsidP="00B94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1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представителями Отдела внутренних дел Московского р-на</w:t>
            </w:r>
          </w:p>
          <w:p w:rsidR="00B94E52" w:rsidRPr="00B63F44" w:rsidRDefault="00B94E52" w:rsidP="00B94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-«Правонарушения среди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E46BF" w:rsidRDefault="004E46BF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E52" w:rsidRDefault="00B94E52" w:rsidP="004E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 мая </w:t>
            </w:r>
            <w:r w:rsidR="004E46BF">
              <w:rPr>
                <w:rFonts w:ascii="Times New Roman" w:hAnsi="Times New Roman" w:cs="Times New Roman"/>
                <w:sz w:val="18"/>
                <w:szCs w:val="18"/>
              </w:rPr>
              <w:t>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</w:t>
            </w:r>
            <w:r w:rsidR="004E46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Звездная, 7, ул. Цветочная, д.8</w:t>
            </w:r>
          </w:p>
        </w:tc>
        <w:tc>
          <w:tcPr>
            <w:tcW w:w="851" w:type="dxa"/>
          </w:tcPr>
          <w:p w:rsidR="00B94E52" w:rsidRPr="001A7FAA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5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В.В., Ляшко И.А.</w:t>
            </w:r>
          </w:p>
        </w:tc>
        <w:tc>
          <w:tcPr>
            <w:tcW w:w="1276" w:type="dxa"/>
          </w:tcPr>
          <w:p w:rsidR="00B94E52" w:rsidRDefault="00B94E52" w:rsidP="00B94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ИШО и КТМУ</w:t>
            </w:r>
          </w:p>
        </w:tc>
        <w:tc>
          <w:tcPr>
            <w:tcW w:w="1269" w:type="dxa"/>
          </w:tcPr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89117212896,</w:t>
            </w:r>
          </w:p>
          <w:p w:rsidR="00B94E52" w:rsidRDefault="00B94E52" w:rsidP="00B94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876153" w:rsidTr="008B3931">
        <w:tc>
          <w:tcPr>
            <w:tcW w:w="430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</w:tcPr>
          <w:p w:rsidR="006A24D1" w:rsidRDefault="006A24D1" w:rsidP="006A2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876153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Обучающий семинар актива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студенческого профкома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(СОЛ)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обл.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</w:tc>
        <w:tc>
          <w:tcPr>
            <w:tcW w:w="1276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председателя объединенного профсоюзного комитета (студ. профком)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325-08-92</w:t>
            </w:r>
          </w:p>
        </w:tc>
      </w:tr>
      <w:tr w:rsidR="00876153" w:rsidTr="008B3931">
        <w:tc>
          <w:tcPr>
            <w:tcW w:w="430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</w:tcPr>
          <w:p w:rsidR="006A24D1" w:rsidRDefault="006A24D1" w:rsidP="006A2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876153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Выездной семинар «Школа профсоюзного актива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ВШТЭ</w:t>
            </w:r>
            <w:r w:rsidRPr="0087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7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Вектор направлений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28-30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(СОЛ)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обл.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876153" w:rsidTr="008B3931">
        <w:tc>
          <w:tcPr>
            <w:tcW w:w="430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6A24D1" w:rsidRDefault="006A24D1" w:rsidP="006A2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6A24D1" w:rsidRDefault="006A24D1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Образовательный выезд </w:t>
            </w:r>
            <w:r w:rsidRPr="006A2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колледжа технологии, моделирования и управления (</w:t>
            </w:r>
            <w:r w:rsidRPr="006A2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</w:tc>
        <w:tc>
          <w:tcPr>
            <w:tcW w:w="1015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6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851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76" w:type="dxa"/>
          </w:tcPr>
          <w:p w:rsidR="00876153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воспитательной работе КТМУ</w:t>
            </w:r>
          </w:p>
        </w:tc>
        <w:tc>
          <w:tcPr>
            <w:tcW w:w="1269" w:type="dxa"/>
          </w:tcPr>
          <w:p w:rsidR="00876153" w:rsidRDefault="006A24D1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89214039136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E63520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Беседы со студентами - «Формирование антикоррупционного мировоззрения и уровня правовой культуры»,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Кураторские часы</w:t>
            </w: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Вознесенский, д.44-46</w:t>
            </w:r>
          </w:p>
        </w:tc>
        <w:tc>
          <w:tcPr>
            <w:tcW w:w="851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Л.Н.</w:t>
            </w:r>
          </w:p>
        </w:tc>
        <w:tc>
          <w:tcPr>
            <w:tcW w:w="1276" w:type="dxa"/>
          </w:tcPr>
          <w:p w:rsidR="00876153" w:rsidRPr="00360B00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экономики и финансов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314-47-77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360B00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«Мы разные, но нам интересно вместе»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Дню народного единства посвящается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ноября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д.4</w:t>
            </w:r>
          </w:p>
        </w:tc>
        <w:tc>
          <w:tcPr>
            <w:tcW w:w="851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 ВШТЭ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360B00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360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Фестиваль национальных культур»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октября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Большая Морская, 18</w:t>
            </w:r>
          </w:p>
        </w:tc>
        <w:tc>
          <w:tcPr>
            <w:tcW w:w="851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6A24D1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C53FFC" w:rsidRDefault="00876153" w:rsidP="00876153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C53FFC">
              <w:rPr>
                <w:color w:val="000000"/>
                <w:sz w:val="18"/>
                <w:szCs w:val="18"/>
              </w:rPr>
              <w:t>В учебном процессе по дисциплинам гуманитарного цикла провести:</w:t>
            </w:r>
          </w:p>
          <w:p w:rsidR="00876153" w:rsidRPr="00C53FFC" w:rsidRDefault="00876153" w:rsidP="00876153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 w:rsidRPr="00C53FFC">
              <w:rPr>
                <w:color w:val="000000"/>
                <w:sz w:val="18"/>
                <w:szCs w:val="18"/>
              </w:rPr>
              <w:t xml:space="preserve">- </w:t>
            </w:r>
            <w:r w:rsidRPr="00C53FFC">
              <w:rPr>
                <w:sz w:val="18"/>
                <w:szCs w:val="18"/>
              </w:rPr>
              <w:t xml:space="preserve">семинары в студенческих группах по информационным сообщениям в честь памятных дат </w:t>
            </w:r>
            <w:proofErr w:type="gramStart"/>
            <w:r w:rsidRPr="00C53FFC">
              <w:rPr>
                <w:sz w:val="18"/>
                <w:szCs w:val="18"/>
              </w:rPr>
              <w:t>российской  истории</w:t>
            </w:r>
            <w:proofErr w:type="gramEnd"/>
            <w:r w:rsidRPr="00C53FFC">
              <w:rPr>
                <w:sz w:val="18"/>
                <w:szCs w:val="18"/>
              </w:rPr>
              <w:t>;</w:t>
            </w:r>
          </w:p>
          <w:p w:rsidR="00876153" w:rsidRPr="00C53FFC" w:rsidRDefault="00876153" w:rsidP="00876153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C53FFC">
              <w:rPr>
                <w:color w:val="000000"/>
                <w:sz w:val="18"/>
                <w:szCs w:val="18"/>
              </w:rPr>
              <w:t xml:space="preserve">- </w:t>
            </w:r>
            <w:r w:rsidRPr="00C53FFC">
              <w:rPr>
                <w:sz w:val="18"/>
                <w:szCs w:val="18"/>
              </w:rPr>
              <w:t>обсуждение со студентами общественной значимости профессии, что подразумевает признание и принятие на себя обязанности действовать в общественных интересах;</w:t>
            </w:r>
          </w:p>
          <w:p w:rsidR="00876153" w:rsidRPr="00C53FFC" w:rsidRDefault="00876153" w:rsidP="00876153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C53FFC">
              <w:rPr>
                <w:color w:val="000000"/>
                <w:sz w:val="18"/>
                <w:szCs w:val="18"/>
              </w:rPr>
              <w:t xml:space="preserve">- </w:t>
            </w:r>
            <w:r w:rsidRPr="00C53FFC">
              <w:rPr>
                <w:color w:val="000000"/>
                <w:sz w:val="18"/>
                <w:szCs w:val="18"/>
                <w:lang w:val="en-US"/>
              </w:rPr>
              <w:t>o</w:t>
            </w:r>
            <w:proofErr w:type="spellStart"/>
            <w:r w:rsidRPr="00C53FFC">
              <w:rPr>
                <w:color w:val="000000"/>
                <w:sz w:val="18"/>
                <w:szCs w:val="18"/>
              </w:rPr>
              <w:t>бсуждение</w:t>
            </w:r>
            <w:proofErr w:type="spellEnd"/>
            <w:r w:rsidRPr="00C53FFC">
              <w:rPr>
                <w:color w:val="000000"/>
                <w:sz w:val="18"/>
                <w:szCs w:val="18"/>
              </w:rPr>
              <w:t xml:space="preserve"> со </w:t>
            </w:r>
            <w:r w:rsidRPr="00C53FFC">
              <w:rPr>
                <w:color w:val="000000"/>
                <w:sz w:val="18"/>
                <w:szCs w:val="18"/>
              </w:rPr>
              <w:lastRenderedPageBreak/>
              <w:t>студентами проблем, связанных с дистанционным обучением, а также вопросов делового общения и делового поведения и общепринятых норм поведения личности в обществе;</w:t>
            </w:r>
          </w:p>
          <w:p w:rsidR="00876153" w:rsidRPr="00C53FFC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по расписанию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СПбГУПТД</w:t>
            </w:r>
            <w:proofErr w:type="spellEnd"/>
          </w:p>
        </w:tc>
        <w:tc>
          <w:tcPr>
            <w:tcW w:w="851" w:type="dxa"/>
          </w:tcPr>
          <w:p w:rsidR="00876153" w:rsidRPr="00D030F4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Минин А.С.,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Г.В.,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Л.Н.,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Ильинский И.В.,</w:t>
            </w:r>
          </w:p>
          <w:p w:rsidR="00876153" w:rsidRPr="00D030F4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С.В..</w:t>
            </w:r>
          </w:p>
        </w:tc>
        <w:tc>
          <w:tcPr>
            <w:tcW w:w="1276" w:type="dxa"/>
          </w:tcPr>
          <w:p w:rsidR="00876153" w:rsidRPr="0015179F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Заведующие кафедрами</w:t>
            </w:r>
            <w:r w:rsidRPr="0015179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общественных наук, социальной работы и права, экономики и финансов, экономических теорий, иностранного языка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315-03-92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(тел. ИЭСТ)</w:t>
            </w:r>
          </w:p>
        </w:tc>
      </w:tr>
      <w:tr w:rsidR="00876153" w:rsidTr="008B3931">
        <w:tc>
          <w:tcPr>
            <w:tcW w:w="430" w:type="dxa"/>
          </w:tcPr>
          <w:p w:rsidR="00A74D5F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15179F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«Блокада Ленинграда» - цикл бесед в рамках дисциплины «Теория человеческого</w:t>
            </w:r>
            <w:r w:rsidRPr="0015179F">
              <w:rPr>
                <w:color w:val="000000"/>
                <w:sz w:val="18"/>
                <w:szCs w:val="18"/>
              </w:rPr>
              <w:t xml:space="preserve"> </w:t>
            </w:r>
            <w:r w:rsidRPr="00151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капитала»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каф.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 и права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89817579803</w:t>
            </w:r>
          </w:p>
        </w:tc>
      </w:tr>
      <w:tr w:rsidR="00876153" w:rsidTr="008B3931">
        <w:trPr>
          <w:trHeight w:val="1975"/>
        </w:trPr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D06D4F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Поздравление ветеранов университета – жителей блокадного Ленинграда. Вручение подарков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именных открыток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25-27 января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домашним адресам</w:t>
            </w:r>
          </w:p>
        </w:tc>
        <w:tc>
          <w:tcPr>
            <w:tcW w:w="851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Моисеев А.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воспитательной работе (УВРС)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Штаба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«Волонтеры Победы»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89020540056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D06D4F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«Студенты блокадного Ленинграда – потомкам» (мини-спектакль студенты 2021 года читают письма выпускников)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января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851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4693 просмотра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Центра студенческого творчества и досуга (ЦСТД)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EC3B07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3B0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публикация материалов из фонда музея истории  на сайте университета </w:t>
            </w:r>
            <w:r w:rsidRPr="00EC3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EC3B07">
              <w:rPr>
                <w:rFonts w:ascii="Times New Roman" w:hAnsi="Times New Roman" w:cs="Times New Roman"/>
                <w:sz w:val="18"/>
                <w:szCs w:val="18"/>
              </w:rPr>
              <w:t>Спецхимлаборатория</w:t>
            </w:r>
            <w:proofErr w:type="spellEnd"/>
            <w:r w:rsidRPr="00EC3B07">
              <w:rPr>
                <w:rFonts w:ascii="Times New Roman" w:hAnsi="Times New Roman" w:cs="Times New Roman"/>
                <w:sz w:val="18"/>
                <w:szCs w:val="18"/>
              </w:rPr>
              <w:t>» - вклад ученых вуза (их биографии) в оборону Ленинграда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января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Антонюк В.В.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музеем истории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315-04-92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EC3B07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B08">
              <w:rPr>
                <w:rFonts w:ascii="Times New Roman" w:hAnsi="Times New Roman" w:cs="Times New Roman"/>
                <w:sz w:val="18"/>
                <w:szCs w:val="18"/>
              </w:rPr>
    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 – урок мужества в рамках предмета «История»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февраля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Звездная, д.7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ИШО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89117212896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953A94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Выставка </w:t>
            </w:r>
            <w:r w:rsidRPr="00953A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«История нашей Победы»- иллюстрации и рассказы студентов из истории своей семьи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10-24 февраля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Большая Морская, 18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Туголукова Е.Н.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ИГД,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Городского студенческого Пресс-центра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89219426467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953A94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победителей и призеров проекта «История нашей победы</w:t>
            </w:r>
            <w:r w:rsidRPr="00953A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Победа75. Из семейного архива»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10-26 марта,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мая-5 июня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национальная библиотека (СПб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,</w:t>
            </w:r>
            <w:proofErr w:type="gram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 журналистов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(СПб)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50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50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Туголукова Е.Н.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Городского студенческого Пресс-центра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89219426467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443E70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43E70">
              <w:rPr>
                <w:rFonts w:ascii="Times New Roman" w:hAnsi="Times New Roman" w:cs="Times New Roman"/>
                <w:sz w:val="18"/>
                <w:szCs w:val="18"/>
              </w:rPr>
              <w:t>аучная конференция «Исторический путь России: из прошлого в будущее»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марта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Минин  А.С.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общественных наук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89213790845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90-летие со Дня основания Высшей школы технологий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энергетики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  <w:p w:rsidR="00876153" w:rsidRPr="009A25A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(Региональное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апреля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д.4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75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Просмотры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Луканин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Первый проректор, Директор ВШТЭ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 ВШТЭ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8(8127865744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89046105773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1436D7" w:rsidRDefault="00876153" w:rsidP="00876153">
            <w:pPr>
              <w:pStyle w:val="a4"/>
              <w:ind w:left="0" w:right="-99"/>
              <w:rPr>
                <w:color w:val="000000"/>
                <w:sz w:val="20"/>
              </w:rPr>
            </w:pPr>
            <w:r w:rsidRPr="001436D7">
              <w:rPr>
                <w:color w:val="000000"/>
                <w:sz w:val="20"/>
              </w:rPr>
              <w:t>Подготовка и проведение акции ко Дню Победы «Подпиши открытку ветерану»</w:t>
            </w:r>
          </w:p>
          <w:p w:rsidR="00876153" w:rsidRPr="00380B08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26-27 апреля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 18,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Вознесенский, д.44-46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А.Е.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Студентка, член студенческого профкома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8(812) 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315-08-92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AB6B09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B6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кция «Дань Памяти», </w:t>
            </w:r>
            <w:r w:rsidRPr="00AB6B09">
              <w:rPr>
                <w:rFonts w:ascii="Times New Roman" w:hAnsi="Times New Roman" w:cs="Times New Roman"/>
                <w:sz w:val="18"/>
                <w:szCs w:val="18"/>
              </w:rPr>
              <w:t>возложение цветов к памятнику М. Говорову и к мемориальной доске герою-летчику И. Черных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д.4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75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 ВШТЭ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876153" w:rsidTr="008B3931">
        <w:tc>
          <w:tcPr>
            <w:tcW w:w="430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F96">
              <w:rPr>
                <w:rFonts w:ascii="Times New Roman" w:hAnsi="Times New Roman" w:cs="Times New Roman"/>
                <w:sz w:val="18"/>
                <w:szCs w:val="18"/>
              </w:rPr>
              <w:t>Музыкально-литературный салон «Песни с которыми мы победили» к 76-летию Дня Победы для студентов, преподавателей и ветеранов</w:t>
            </w:r>
          </w:p>
          <w:p w:rsidR="00876153" w:rsidRPr="00E61F96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Звездная, д.7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ИШО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89117212896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692DBB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92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итинг, посвященный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92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 годовщине Победы в Великой отечественной войне 1941-45гг (на Чесменском кладбище)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Чесменское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воинское кладбище (СПб)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75 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Нчальник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УВРС,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8921748519,1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692DBB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DBB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Торжественный прием ветеранов и жителей блокадного </w:t>
            </w:r>
            <w:r w:rsidRPr="00692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Ленинграда – преподавателей и сотрудников вуза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ректоратом и студентами вуза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Большая Морская, 18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75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Майоркин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каф. математики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информации о студентах </w:t>
            </w:r>
          </w:p>
          <w:p w:rsidR="00876153" w:rsidRPr="00A25E2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вуза, погибших в годы Великой Отечественной войны 1941-1945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просмотры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Антонюк В.В.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 . музеем истории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3150492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100935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студентов вуза в акции «Бессмертный полк»;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или 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мая или 24 июня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Pr="00100935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2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Председатетудсовета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председателя объединенного профсоюзного комитета (студ. профком)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89378636436.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E53FCD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художественных работ преподавателей и студентов , посвященная 800-летию Александра Невского «Александр Невский – эпоха и память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3-15 мая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Большая Морская, 18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М.Р.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зав. кафедрой графического дизайна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артпространстве</w:t>
            </w:r>
            <w:proofErr w:type="spellEnd"/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89052140947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015D76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D76">
              <w:rPr>
                <w:rFonts w:ascii="Times New Roman" w:hAnsi="Times New Roman" w:cs="Times New Roman"/>
                <w:sz w:val="18"/>
                <w:szCs w:val="18"/>
              </w:rPr>
              <w:t>«Летопись Победы»-«Победа. Из семейного архива» к 80-летию начала Великой Отечественной войны»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Медиапроект</w:t>
            </w:r>
            <w:proofErr w:type="spellEnd"/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РНБ (СПб)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студенческий пресс-центр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Туголукова Е.Н.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УВРС,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Городского студенческого Пресс-центра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89217485191,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89219426467</w:t>
            </w:r>
          </w:p>
        </w:tc>
      </w:tr>
      <w:tr w:rsidR="00876153" w:rsidTr="008B3931">
        <w:trPr>
          <w:trHeight w:val="2402"/>
        </w:trPr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015D76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«День России»- подведение итогов фотоконкурса «Я люблю тебя, Россия»;</w:t>
            </w:r>
            <w:r w:rsidR="00192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июня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Большая Морская, 18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председателя объединенного профсоюзного комитета (студ. профком)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9E75AA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5AA">
              <w:rPr>
                <w:rFonts w:ascii="Times New Roman" w:hAnsi="Times New Roman" w:cs="Times New Roman"/>
                <w:sz w:val="18"/>
                <w:szCs w:val="18"/>
              </w:rPr>
              <w:t>День Героев России. Посвящено Герою Советского Союза, преподавателю В.П. Балашову, демонстрация фильма «Торпедоносцы»;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декабря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студенческий центр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Просмотры 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9E75AA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5AA">
              <w:rPr>
                <w:rFonts w:ascii="Times New Roman" w:hAnsi="Times New Roman" w:cs="Times New Roman"/>
                <w:sz w:val="18"/>
                <w:szCs w:val="18"/>
              </w:rPr>
              <w:t>Автобусная экскурсия членов Военно-патриотического клуба «Полимеры» в годовщину подвига «Огненного экипажа» Ивана Черных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Чудово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(Ленинградская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Клюшкин И.А.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ВПК «Полимеры»</w:t>
            </w:r>
          </w:p>
        </w:tc>
        <w:tc>
          <w:tcPr>
            <w:tcW w:w="1269" w:type="dxa"/>
          </w:tcPr>
          <w:p w:rsidR="00876153" w:rsidRPr="001949E4" w:rsidRDefault="00876153" w:rsidP="008761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89052335613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23" w:type="dxa"/>
          </w:tcPr>
          <w:p w:rsidR="00876153" w:rsidRPr="001949E4" w:rsidRDefault="00876153" w:rsidP="00876153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П</w:t>
            </w:r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роведение работ поисковым отрядом «Искатели» </w:t>
            </w:r>
            <w:proofErr w:type="spellStart"/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СПбГУПТД</w:t>
            </w:r>
            <w:proofErr w:type="spellEnd"/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876153" w:rsidRPr="00D06D4F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Лужск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район</w:t>
            </w:r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Ленинградско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вн</w:t>
            </w:r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й</w:t>
            </w:r>
            <w:proofErr w:type="spellEnd"/>
            <w:r w:rsidRPr="001949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области;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Клюшкин И.А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ВПК «Полимеры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89052335613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876153" w:rsidRPr="00160D78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D78">
              <w:rPr>
                <w:rFonts w:ascii="Times New Roman" w:hAnsi="Times New Roman" w:cs="Times New Roman"/>
                <w:sz w:val="18"/>
                <w:szCs w:val="18"/>
              </w:rPr>
              <w:t>День родного языка. Чтение стихов на родном языке студента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февраля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 просмотров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Боханова Е.А.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УВРС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89878671540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6F6738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738">
              <w:rPr>
                <w:rFonts w:ascii="Times New Roman" w:hAnsi="Times New Roman" w:cs="Times New Roman"/>
                <w:sz w:val="18"/>
                <w:szCs w:val="18"/>
              </w:rPr>
              <w:t xml:space="preserve">«Студенчество – страна </w:t>
            </w:r>
            <w:proofErr w:type="spellStart"/>
            <w:r w:rsidRPr="006F6738">
              <w:rPr>
                <w:rFonts w:ascii="Times New Roman" w:hAnsi="Times New Roman" w:cs="Times New Roman"/>
                <w:sz w:val="18"/>
                <w:szCs w:val="18"/>
              </w:rPr>
              <w:t>многонацио-нальная</w:t>
            </w:r>
            <w:proofErr w:type="spellEnd"/>
            <w:r w:rsidRPr="006F6738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 w:rsidRPr="006F67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 презентаций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1276" w:type="dxa"/>
          </w:tcPr>
          <w:p w:rsidR="00A74D5F" w:rsidRPr="00E2332C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преподаватель каф. 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права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89817579803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«Благотворительная масленица»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 марта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Д,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объединенного профсоюзного комитета (студ. профком),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Начальник отдела по работе со студентами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3150892,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89378636436,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7F5257" w:rsidRDefault="00A74D5F" w:rsidP="00A74D5F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 w:rsidRPr="00897247">
              <w:rPr>
                <w:color w:val="000000"/>
                <w:sz w:val="18"/>
                <w:szCs w:val="18"/>
              </w:rPr>
              <w:t xml:space="preserve">Участие и помощь в организации мероприятий Ассоциации духовно-нравственного просвещения «Покров» (День Святой </w:t>
            </w:r>
            <w:proofErr w:type="spellStart"/>
            <w:r w:rsidRPr="00897247">
              <w:rPr>
                <w:color w:val="000000"/>
                <w:sz w:val="18"/>
                <w:szCs w:val="18"/>
              </w:rPr>
              <w:t>Татианы</w:t>
            </w:r>
            <w:proofErr w:type="spellEnd"/>
            <w:r w:rsidRPr="00897247">
              <w:rPr>
                <w:color w:val="000000"/>
                <w:sz w:val="18"/>
                <w:szCs w:val="18"/>
              </w:rPr>
              <w:t xml:space="preserve"> – День студентов, крестный ход в День памяти святого благоверного князя Александра </w:t>
            </w:r>
            <w:proofErr w:type="spellStart"/>
            <w:r w:rsidRPr="00897247">
              <w:rPr>
                <w:color w:val="000000"/>
                <w:sz w:val="18"/>
                <w:szCs w:val="18"/>
              </w:rPr>
              <w:t>Неского</w:t>
            </w:r>
            <w:proofErr w:type="spellEnd"/>
            <w:proofErr w:type="gramStart"/>
            <w:r w:rsidRPr="0089724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Покровские чтения, Покровский бал «</w:t>
            </w:r>
            <w:proofErr w:type="spellStart"/>
            <w:r>
              <w:rPr>
                <w:color w:val="000000"/>
                <w:sz w:val="20"/>
              </w:rPr>
              <w:t>Пересвет</w:t>
            </w:r>
            <w:proofErr w:type="spellEnd"/>
            <w:r>
              <w:rPr>
                <w:color w:val="000000"/>
                <w:sz w:val="20"/>
              </w:rPr>
              <w:t>» и др.)</w:t>
            </w:r>
            <w:r w:rsidRPr="007F5257">
              <w:rPr>
                <w:color w:val="000000"/>
                <w:sz w:val="20"/>
              </w:rPr>
              <w:t>;</w:t>
            </w:r>
          </w:p>
          <w:p w:rsidR="00A74D5F" w:rsidRPr="00897247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 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Ассоциации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Вузы города,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Наб. Обводного канала, 7г.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4917A3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7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экспозиции художественных творческих работ студентов к 800-летию. Александра Невского – покровителя земли Русской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апрель 2021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М.Р.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зав. кафедрой графического дизайна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артпространстве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89052140947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724342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4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724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Книговорот</w:t>
            </w:r>
            <w:proofErr w:type="spellEnd"/>
            <w:r w:rsidRPr="00724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- </w:t>
            </w:r>
            <w:proofErr w:type="spellStart"/>
            <w:r w:rsidRPr="00724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взаимобмен</w:t>
            </w:r>
            <w:proofErr w:type="spellEnd"/>
            <w:r w:rsidRPr="00724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художественной литературой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апреля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Ул.Большая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Морская, 18</w:t>
            </w:r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А.Е.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Студентка, член студенческого профкома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315-08-92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724342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434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Конкурс чтецов (авторские стихи и стихи поэтов разных времен и народов);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декабря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студенческий центр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объединенного профсоюзного комитета (студ. профком),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315-08-92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4F7AEA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Вечер встречи ветеранов и студентов университета - «Всемирный день пожилого человека», проект «Связь поколений»;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Ул.Большая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Морская, 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4F7AEA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AEA">
              <w:rPr>
                <w:rFonts w:ascii="Times New Roman" w:hAnsi="Times New Roman" w:cs="Times New Roman"/>
                <w:sz w:val="18"/>
                <w:szCs w:val="18"/>
              </w:rPr>
              <w:t>Акция ко Дню Матери – «Подпиши открытку маме»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ноября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А.Е.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Студентка, член студенческого профкома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315-08-92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4F7AEA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AEA">
              <w:rPr>
                <w:rFonts w:ascii="Times New Roman" w:hAnsi="Times New Roman" w:cs="Times New Roman"/>
                <w:sz w:val="18"/>
                <w:szCs w:val="18"/>
              </w:rPr>
              <w:t>День учителя – поздравления на концертных площадках университета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 октября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ИШО, КТМУ)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Ляшко И.А.,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КТМУ и ИШО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89117212896,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«Дизайн Волонтера» - образовательный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направлениям добровольческой деятельности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– 23 апреля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«Точка кипения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Садовая,54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 УВРС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(руководитель Волонтерского центра)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89117617115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Творческий инклюзивный фестиваль «Живи танцуя»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апреля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Мончегорская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10Б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Пространство «Детская»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 УВРС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(руководитель Волонтерского центра)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89117617115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«Дни Донора» в университете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 октябрь. ноябрь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объединенного профсоюзного комитета (студ. профком),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3150892,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3A5084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0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«Братья наши меньшие» - помощь приютам для животных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 в течение года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A74D5F" w:rsidRPr="003A5084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84">
              <w:rPr>
                <w:rFonts w:ascii="Times New Roman" w:hAnsi="Times New Roman" w:cs="Times New Roman"/>
                <w:sz w:val="18"/>
                <w:szCs w:val="18"/>
              </w:rPr>
              <w:t>Диденко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0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Студентка-волонтер, 2-й курс</w:t>
            </w:r>
          </w:p>
        </w:tc>
        <w:tc>
          <w:tcPr>
            <w:tcW w:w="1269" w:type="dxa"/>
          </w:tcPr>
          <w:p w:rsidR="00A74D5F" w:rsidRPr="003A5084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084">
              <w:rPr>
                <w:sz w:val="18"/>
                <w:szCs w:val="18"/>
              </w:rPr>
              <w:t>89643774519</w:t>
            </w:r>
          </w:p>
        </w:tc>
      </w:tr>
      <w:tr w:rsidR="00876153" w:rsidTr="008B3931">
        <w:tc>
          <w:tcPr>
            <w:tcW w:w="430" w:type="dxa"/>
          </w:tcPr>
          <w:p w:rsidR="00876153" w:rsidRPr="001A7FAA" w:rsidRDefault="00A74D5F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876153" w:rsidRPr="003A5084" w:rsidRDefault="00876153" w:rsidP="008761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50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«День Доброты в </w:t>
            </w:r>
            <w:proofErr w:type="spellStart"/>
            <w:r w:rsidRPr="003A50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СПбГУПТД</w:t>
            </w:r>
            <w:proofErr w:type="spellEnd"/>
            <w:r w:rsidRPr="003A50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(к Международному дню добра»;</w:t>
            </w:r>
          </w:p>
        </w:tc>
        <w:tc>
          <w:tcPr>
            <w:tcW w:w="166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6153" w:rsidRPr="001A7FAA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ноября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</w:t>
            </w:r>
          </w:p>
        </w:tc>
        <w:tc>
          <w:tcPr>
            <w:tcW w:w="1276" w:type="dxa"/>
          </w:tcPr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 УВРС</w:t>
            </w:r>
          </w:p>
          <w:p w:rsidR="00876153" w:rsidRDefault="00876153" w:rsidP="0087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(руководитель Волонтерского центра)</w:t>
            </w:r>
          </w:p>
        </w:tc>
        <w:tc>
          <w:tcPr>
            <w:tcW w:w="1269" w:type="dxa"/>
          </w:tcPr>
          <w:p w:rsidR="00876153" w:rsidRDefault="00876153" w:rsidP="00876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89117617115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7F5257" w:rsidRDefault="00A74D5F" w:rsidP="00A74D5F">
            <w:pPr>
              <w:rPr>
                <w:sz w:val="28"/>
                <w:szCs w:val="28"/>
              </w:rPr>
            </w:pPr>
            <w:r w:rsidRPr="00011580">
              <w:rPr>
                <w:rFonts w:ascii="Times New Roman" w:hAnsi="Times New Roman" w:cs="Times New Roman"/>
                <w:sz w:val="18"/>
                <w:szCs w:val="18"/>
              </w:rPr>
              <w:t>Благотворительная Новогодняя ярмарка в пользу детей-сирот и детей, оставшихся без попечения родителей и пациентов отделения сестринского ухода городской больницы № 8 (Санкт-Петербург, ул. Моховая, д. 1)</w:t>
            </w:r>
            <w:r w:rsidRPr="007F5257">
              <w:t>;</w:t>
            </w:r>
          </w:p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декабря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Ул.Большая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Морская, 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объединенного профсоюзного комитета (студ. профком),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724342" w:rsidRDefault="00A74D5F" w:rsidP="00A74D5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4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конкурсов, посвященных 200-летию Ф.М. Достоевского:</w:t>
            </w:r>
          </w:p>
          <w:p w:rsidR="00A74D5F" w:rsidRPr="00724342" w:rsidRDefault="00A74D5F" w:rsidP="00A74D5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серии плакатов,</w:t>
            </w:r>
          </w:p>
          <w:p w:rsidR="00A74D5F" w:rsidRPr="00724342" w:rsidRDefault="00A74D5F" w:rsidP="00A74D5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42">
              <w:rPr>
                <w:rFonts w:ascii="Times New Roman" w:hAnsi="Times New Roman" w:cs="Times New Roman"/>
                <w:sz w:val="18"/>
                <w:szCs w:val="18"/>
              </w:rPr>
              <w:t>- серии творческих работ (линогравюра),</w:t>
            </w:r>
          </w:p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4342">
              <w:rPr>
                <w:rFonts w:ascii="Times New Roman" w:hAnsi="Times New Roman" w:cs="Times New Roman"/>
                <w:sz w:val="18"/>
                <w:szCs w:val="18"/>
              </w:rPr>
              <w:t>- анимационных-рекламных видео-роликов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 ноябрь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М.Р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зав. кафедрой графического дизайна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артпространстве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89052140947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</w:t>
            </w:r>
          </w:p>
        </w:tc>
        <w:tc>
          <w:tcPr>
            <w:tcW w:w="1623" w:type="dxa"/>
          </w:tcPr>
          <w:p w:rsidR="00A74D5F" w:rsidRPr="00B4052B" w:rsidRDefault="00A74D5F" w:rsidP="00A74D5F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B4052B">
              <w:rPr>
                <w:color w:val="000000"/>
                <w:sz w:val="18"/>
                <w:szCs w:val="18"/>
              </w:rPr>
              <w:t>Участие студентов группы «Волонтеры Победы»</w:t>
            </w:r>
            <w:r>
              <w:rPr>
                <w:color w:val="000000"/>
                <w:sz w:val="18"/>
                <w:szCs w:val="18"/>
              </w:rPr>
              <w:t xml:space="preserve"> Штаб </w:t>
            </w:r>
            <w:proofErr w:type="spellStart"/>
            <w:r>
              <w:rPr>
                <w:color w:val="000000"/>
                <w:sz w:val="18"/>
                <w:szCs w:val="18"/>
              </w:rPr>
              <w:t>СПбГУПТД</w:t>
            </w:r>
            <w:proofErr w:type="spellEnd"/>
            <w:r w:rsidRPr="00B4052B">
              <w:rPr>
                <w:color w:val="000000"/>
                <w:sz w:val="18"/>
                <w:szCs w:val="18"/>
              </w:rPr>
              <w:t xml:space="preserve"> в городских и университетских мероприятиях;</w:t>
            </w:r>
          </w:p>
          <w:p w:rsidR="00A74D5F" w:rsidRPr="00B4052B" w:rsidRDefault="00A74D5F" w:rsidP="00A74D5F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B4052B">
              <w:rPr>
                <w:color w:val="000000"/>
                <w:sz w:val="18"/>
                <w:szCs w:val="18"/>
              </w:rPr>
              <w:t>- Сопровождение культурно-массовых мероприятий волонтерами ЦСТД;</w:t>
            </w:r>
          </w:p>
          <w:p w:rsidR="00A74D5F" w:rsidRPr="00B4052B" w:rsidRDefault="00A74D5F" w:rsidP="00A74D5F">
            <w:pPr>
              <w:pStyle w:val="a4"/>
              <w:ind w:left="0" w:right="-99"/>
              <w:rPr>
                <w:color w:val="000000"/>
                <w:sz w:val="20"/>
              </w:rPr>
            </w:pPr>
            <w:r w:rsidRPr="00B4052B">
              <w:rPr>
                <w:color w:val="000000"/>
                <w:sz w:val="18"/>
                <w:szCs w:val="18"/>
              </w:rPr>
              <w:t>- Сопровождение спортивных мероприятий волонтерами Студенческого спортивного</w:t>
            </w:r>
            <w:r>
              <w:rPr>
                <w:color w:val="000000"/>
                <w:sz w:val="20"/>
              </w:rPr>
              <w:t xml:space="preserve"> клуба</w:t>
            </w:r>
            <w:r w:rsidRPr="007F5257">
              <w:rPr>
                <w:color w:val="000000"/>
                <w:sz w:val="20"/>
              </w:rPr>
              <w:t>.</w:t>
            </w:r>
          </w:p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расписанию мероприятий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СПб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 УВРС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(руководитель Волонтерского центра)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89117617115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946D28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6D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«Экологические акции по сбору макулатуры»;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корпуса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объединенного профсоюзного комитета (студ. профком),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3150892,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0B7AA5" w:rsidRDefault="00A74D5F" w:rsidP="00A74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акция «Молодежь за чистый город» (Субботники);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Городские территории 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Никачадзе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объединенного профсоюзного комитета (студ. профком),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3150892,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0B7AA5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7AA5">
              <w:rPr>
                <w:rFonts w:ascii="Times New Roman" w:hAnsi="Times New Roman" w:cs="Times New Roman"/>
                <w:sz w:val="18"/>
                <w:szCs w:val="18"/>
              </w:rPr>
              <w:t>туденческая акция «</w:t>
            </w:r>
            <w:proofErr w:type="spellStart"/>
            <w:r w:rsidRPr="000B7AA5">
              <w:rPr>
                <w:rFonts w:ascii="Times New Roman" w:hAnsi="Times New Roman" w:cs="Times New Roman"/>
                <w:sz w:val="18"/>
                <w:szCs w:val="18"/>
              </w:rPr>
              <w:t>Фримаркет</w:t>
            </w:r>
            <w:proofErr w:type="spellEnd"/>
            <w:r w:rsidRPr="000B7AA5">
              <w:rPr>
                <w:rFonts w:ascii="Times New Roman" w:hAnsi="Times New Roman" w:cs="Times New Roman"/>
                <w:sz w:val="18"/>
                <w:szCs w:val="18"/>
              </w:rPr>
              <w:t>»: мастер-класс по формированию устойчивой экосистемы и акции по сбору пластика и алюминия, раздельного сбора мусора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корпуса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D06D4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Неделя экологии в колледже 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Цветочная, 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Ляшко И.А.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КТМУ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D27AAB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AAB">
              <w:rPr>
                <w:rFonts w:ascii="Times New Roman" w:hAnsi="Times New Roman" w:cs="Times New Roman"/>
                <w:sz w:val="18"/>
                <w:szCs w:val="18"/>
              </w:rPr>
              <w:t>Участие в городской экологической акции «Чистые игры»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 w:rsidR="0098792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август,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Городские территории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</w:tcPr>
          <w:p w:rsidR="00A74D5F" w:rsidRDefault="00987920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Понибратова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Штаба Студенческих трудовых отрядов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89516703118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027F79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F7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XX</w:t>
            </w:r>
            <w:r w:rsidRPr="00027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IV Международный </w:t>
            </w:r>
            <w:proofErr w:type="spellStart"/>
            <w:r w:rsidRPr="00027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Биос</w:t>
            </w:r>
            <w:proofErr w:type="spellEnd"/>
            <w:r w:rsidRPr="00027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-форум 2021. Международная научная конференция «Инновационные исследования в области </w:t>
            </w:r>
            <w:proofErr w:type="spellStart"/>
            <w:r w:rsidRPr="00027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</w:t>
            </w:r>
            <w:proofErr w:type="spellEnd"/>
            <w:r w:rsidRPr="00027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-окружающей среды»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студенческая Олимпиада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или 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23-27 сентября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Лоренцсон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Директор института технологии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7865269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6F3349" w:rsidRDefault="00A74D5F" w:rsidP="00A74D5F">
            <w:pPr>
              <w:pStyle w:val="a4"/>
              <w:tabs>
                <w:tab w:val="left" w:pos="1995"/>
                <w:tab w:val="center" w:pos="2068"/>
              </w:tabs>
              <w:ind w:left="0" w:right="-99"/>
              <w:rPr>
                <w:color w:val="000000"/>
                <w:sz w:val="18"/>
                <w:szCs w:val="18"/>
              </w:rPr>
            </w:pPr>
            <w:r w:rsidRPr="006F3349">
              <w:rPr>
                <w:color w:val="000000"/>
                <w:sz w:val="18"/>
                <w:szCs w:val="18"/>
              </w:rPr>
              <w:t>Конференция «Управление отходами для устойчивого развития: научные исследования, бизнес и образование»</w:t>
            </w:r>
          </w:p>
          <w:p w:rsidR="00A74D5F" w:rsidRPr="00D27AAB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или 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Фрейдкина Е.М.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Директор института экономики и управления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7852003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Экологическое</w:t>
            </w:r>
          </w:p>
        </w:tc>
        <w:tc>
          <w:tcPr>
            <w:tcW w:w="1623" w:type="dxa"/>
          </w:tcPr>
          <w:p w:rsidR="00A74D5F" w:rsidRPr="004A7270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270">
              <w:rPr>
                <w:rFonts w:ascii="Times New Roman" w:hAnsi="Times New Roman" w:cs="Times New Roman"/>
                <w:sz w:val="18"/>
                <w:szCs w:val="18"/>
              </w:rPr>
              <w:t>Участие в городской акции «Чистый берег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Кронштадт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работе со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студентами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89046105773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CA6FD3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деятельности </w:t>
            </w:r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студенческого трудового отряда по благоустройству общежитий университета и подготовке СОЛ «</w:t>
            </w:r>
            <w:proofErr w:type="spellStart"/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Стрельцово</w:t>
            </w:r>
            <w:proofErr w:type="spellEnd"/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 летнему сезону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Цветков В.А.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обеспечению образовательной деятельности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3150747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CA6FD3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Агитационная  деятельность студенческих педагогических отрядов «Феникс», «Юпитер», «Белые ночи», </w:t>
            </w:r>
            <w:proofErr w:type="spellStart"/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Сельхозотряда</w:t>
            </w:r>
            <w:proofErr w:type="spellEnd"/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«Цезарь», археологического «</w:t>
            </w:r>
            <w:proofErr w:type="spellStart"/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Хрона</w:t>
            </w:r>
            <w:proofErr w:type="spellEnd"/>
            <w:r w:rsidRPr="00CA6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Экологического «Новая земля», отряд проводников «Золотой орел»;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15-22 февраля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корпуса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Понибратова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Штаба Студенческих трудовых отрядов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89516703118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552A7E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A7E">
              <w:rPr>
                <w:rFonts w:ascii="Times New Roman" w:hAnsi="Times New Roman" w:cs="Times New Roman"/>
                <w:sz w:val="18"/>
                <w:szCs w:val="18"/>
              </w:rPr>
              <w:t>Школы вожатского мастерства педагогических отрядов «Белые ночи», «Феникс», «Юпитер»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– май,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Вознесенский пр., д.44-46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Понибратова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Штаба Студенческих трудовых отрядов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89516703118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552A7E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A7E">
              <w:rPr>
                <w:rFonts w:ascii="Times New Roman" w:hAnsi="Times New Roman" w:cs="Times New Roman"/>
                <w:sz w:val="18"/>
                <w:szCs w:val="18"/>
              </w:rPr>
              <w:t>Школа археологического мастерства отряда «</w:t>
            </w:r>
            <w:proofErr w:type="spellStart"/>
            <w:r w:rsidRPr="00552A7E">
              <w:rPr>
                <w:rFonts w:ascii="Times New Roman" w:hAnsi="Times New Roman" w:cs="Times New Roman"/>
                <w:sz w:val="18"/>
                <w:szCs w:val="18"/>
              </w:rPr>
              <w:t>Хронос</w:t>
            </w:r>
            <w:proofErr w:type="spellEnd"/>
            <w:r w:rsidRPr="00552A7E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Март-апрель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Вознесенский пр., д.44-46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Понибратова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Штаба Студенческих трудовых отрядов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89516703118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510BE8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летнего трудового семестра (линейка);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Понибратова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Штаба Студенческих трудовых отрядов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89516703118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D27AAB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Закрытие</w:t>
            </w:r>
            <w:r w:rsidRPr="0051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летнего трудового </w:t>
            </w:r>
            <w:r w:rsidRPr="0051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семестра (линейка);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Большая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Морская,18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Понибратова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Штаба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Студенческих трудовых отрядов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89516703118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23" w:type="dxa"/>
          </w:tcPr>
          <w:p w:rsidR="00A74D5F" w:rsidRPr="00510BE8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деятельности </w:t>
            </w:r>
            <w:r w:rsidRPr="0051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студенческого трудового отряда «Адмиралтейская игла-2021»;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25 -29 апреля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О.К.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Программист Дизайн-школы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89046435929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Default="00A74D5F" w:rsidP="00A74D5F">
            <w:pPr>
              <w:pStyle w:val="a4"/>
              <w:ind w:left="0" w:right="-99"/>
              <w:rPr>
                <w:color w:val="000000"/>
                <w:sz w:val="20"/>
              </w:rPr>
            </w:pPr>
            <w:r w:rsidRPr="004144E0">
              <w:rPr>
                <w:color w:val="000000"/>
                <w:sz w:val="18"/>
                <w:szCs w:val="18"/>
              </w:rPr>
              <w:t xml:space="preserve">Чемпионат </w:t>
            </w:r>
            <w:proofErr w:type="spellStart"/>
            <w:r w:rsidRPr="004144E0">
              <w:rPr>
                <w:color w:val="000000"/>
                <w:sz w:val="18"/>
                <w:szCs w:val="18"/>
              </w:rPr>
              <w:t>СПбГУПТД</w:t>
            </w:r>
            <w:proofErr w:type="spellEnd"/>
            <w:r w:rsidRPr="004144E0">
              <w:rPr>
                <w:color w:val="000000"/>
                <w:sz w:val="18"/>
                <w:szCs w:val="18"/>
              </w:rPr>
              <w:t xml:space="preserve"> «Кубок вызова» (</w:t>
            </w:r>
            <w:proofErr w:type="spellStart"/>
            <w:r w:rsidRPr="004144E0">
              <w:rPr>
                <w:color w:val="000000"/>
                <w:sz w:val="18"/>
                <w:szCs w:val="18"/>
              </w:rPr>
              <w:t>киберспорт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CF1328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Образовательный онлайн проект «ЦСТД. Каникулы, Полный ХАУС) в группе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 февраль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ЦСТД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CF1328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Поздравление со Старым Новым годом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января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ЦСТД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 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D27AAB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 «Татьянин День» - Фабрика звезд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января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ЦСТД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 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D27AAB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B9">
              <w:rPr>
                <w:rFonts w:ascii="Times New Roman" w:hAnsi="Times New Roman" w:cs="Times New Roman"/>
                <w:sz w:val="18"/>
                <w:szCs w:val="18"/>
              </w:rPr>
              <w:t>Фестиваль студенческого творчества «Взлетная</w:t>
            </w:r>
            <w:r w:rsidRPr="002630F9">
              <w:rPr>
                <w:sz w:val="20"/>
              </w:rPr>
              <w:t xml:space="preserve"> полоса»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 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февраля – 1 апреля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ЦСТД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Точка кипения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Садовая,54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 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056EB0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Поэтический вечер «Когда учеба вдохновляет»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 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марта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721C80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Конкурс «Мисс </w:t>
            </w:r>
            <w:proofErr w:type="spellStart"/>
            <w:r w:rsidRPr="00721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СПбГУПТД</w:t>
            </w:r>
            <w:proofErr w:type="spellEnd"/>
            <w:r w:rsidRPr="00721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2021»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Март-май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663CD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C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Творческий конкурс одежды из нетрадиционных материалов «Нарушая традиции»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марта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Звездная, д.7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75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ИШО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EE48A0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XXVII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 молодых дизайнеров «Адмиралтейская игла» (ВО)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 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 апреля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Точка кипения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ул. Садовая,54,</w:t>
            </w:r>
          </w:p>
          <w:p w:rsidR="00A74D5F" w:rsidRPr="00A60D25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ученых (СПб)</w:t>
            </w:r>
          </w:p>
        </w:tc>
        <w:tc>
          <w:tcPr>
            <w:tcW w:w="851" w:type="dxa"/>
          </w:tcPr>
          <w:p w:rsidR="00A74D5F" w:rsidRPr="00652B37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Джикия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 каф. дизайна костюма, художественный руководитель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89219581112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7C494D" w:rsidRDefault="00A74D5F" w:rsidP="00A74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Культурно-образовательный  Ф</w:t>
            </w:r>
            <w:r w:rsidRPr="007C4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орум «</w:t>
            </w:r>
            <w:r w:rsidRPr="007C49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</w:t>
            </w:r>
            <w:r w:rsidRPr="007C4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 Глубокое образование»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19-23 мая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(СОЛ)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обл.</w:t>
            </w:r>
          </w:p>
        </w:tc>
        <w:tc>
          <w:tcPr>
            <w:tcW w:w="851" w:type="dxa"/>
          </w:tcPr>
          <w:p w:rsidR="00A74D5F" w:rsidRPr="007C494D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Гандрабура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реализации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89111767480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A60D25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XXVIII</w:t>
            </w:r>
            <w:r w:rsidRPr="00A60D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молодых модельеров и дизайнеров одежды "Дыхание весны» (СПО)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24-28 мая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Звездная, д.7</w:t>
            </w:r>
          </w:p>
        </w:tc>
        <w:tc>
          <w:tcPr>
            <w:tcW w:w="851" w:type="dxa"/>
          </w:tcPr>
          <w:p w:rsidR="00A74D5F" w:rsidRPr="00652B37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Вершигора А.В.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Инженерной школы одежды (колледж)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7266900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652B37" w:rsidRDefault="00A74D5F" w:rsidP="00A74D5F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652B37">
              <w:rPr>
                <w:color w:val="000000"/>
                <w:sz w:val="18"/>
                <w:szCs w:val="18"/>
              </w:rPr>
              <w:t>Приглашаем на Мюзикл «Ночь в торговом центре»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89138949656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Default="00A74D5F" w:rsidP="00A74D5F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Торжественная</w:t>
            </w:r>
          </w:p>
          <w:p w:rsidR="00A74D5F" w:rsidRDefault="00A74D5F" w:rsidP="00A74D5F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Церемония вручения дипломов с отличием 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офлай</w:t>
            </w:r>
            <w:proofErr w:type="spellEnd"/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июля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Атриум Петропавловской крепости</w:t>
            </w:r>
          </w:p>
        </w:tc>
        <w:tc>
          <w:tcPr>
            <w:tcW w:w="851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обеспечению образовательной деятельности и студенческому контингенту, начальник УВРС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89219638152.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646EF1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Отчетный концерт команды </w:t>
            </w:r>
            <w:proofErr w:type="spellStart"/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чирлидеров</w:t>
            </w:r>
            <w:proofErr w:type="spellEnd"/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Needles</w:t>
            </w:r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- выпускникам вуза посвящается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июля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646EF1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Образовательный, развлекательный онлайн проект </w:t>
            </w:r>
            <w:proofErr w:type="spellStart"/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ЦСТДканикулы</w:t>
            </w:r>
            <w:proofErr w:type="spellEnd"/>
            <w:r w:rsidRPr="00646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ЦСТД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 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2C1DA2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торжественной линейки студентов университета в «День Знаний» - «Первое сентября» и вечернее мероприятие - «Посвящение в студенты»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или 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 просмотров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Pr="002C1DA2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DA2">
              <w:rPr>
                <w:rFonts w:ascii="Times New Roman" w:hAnsi="Times New Roman" w:cs="Times New Roman"/>
                <w:sz w:val="18"/>
                <w:szCs w:val="18"/>
              </w:rPr>
              <w:t>89217485191</w:t>
            </w:r>
          </w:p>
          <w:p w:rsidR="00A74D5F" w:rsidRPr="002C1DA2" w:rsidRDefault="00A74D5F" w:rsidP="00A74D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2C1DA2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0149">
              <w:rPr>
                <w:color w:val="000000"/>
                <w:sz w:val="18"/>
                <w:szCs w:val="18"/>
              </w:rPr>
              <w:t>Выставка творческих работ студентов ИПИ и ООО СП «</w:t>
            </w:r>
            <w:proofErr w:type="spellStart"/>
            <w:r w:rsidRPr="001A0149">
              <w:rPr>
                <w:color w:val="000000"/>
                <w:sz w:val="18"/>
                <w:szCs w:val="18"/>
              </w:rPr>
              <w:t>Лазертех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149">
              <w:rPr>
                <w:color w:val="000000"/>
                <w:sz w:val="18"/>
                <w:szCs w:val="18"/>
              </w:rPr>
              <w:t>СПб, Музей «Левша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ЖуковД.Т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прикладного искусства</w:t>
            </w:r>
          </w:p>
        </w:tc>
        <w:tc>
          <w:tcPr>
            <w:tcW w:w="1269" w:type="dxa"/>
          </w:tcPr>
          <w:p w:rsidR="00A74D5F" w:rsidRPr="002C1DA2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89500009667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2C1DA2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D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Культурно-образовательный выезд «Территория творческих людей»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8-10 октября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(СОЛ)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обл.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1416BA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Культурно-образовательный  Форум «</w:t>
            </w:r>
            <w:r w:rsidRPr="001416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PROJECTOR</w:t>
            </w:r>
            <w:r w:rsidRPr="00141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 октября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(СОЛ)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обл.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Гандрабура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реализации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89111767480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1416BA" w:rsidRDefault="00A74D5F" w:rsidP="00A74D5F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1416BA">
              <w:rPr>
                <w:color w:val="000000"/>
                <w:sz w:val="18"/>
                <w:szCs w:val="18"/>
              </w:rPr>
              <w:t>Подготовка и проведение Фестиваля Первокурсника «Мама, Я - на сцене»</w:t>
            </w:r>
          </w:p>
          <w:p w:rsidR="00A74D5F" w:rsidRPr="00721C80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или 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- ноябрь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Точка кипения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ул. Садовая,54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просмотров более 30000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1416BA" w:rsidRDefault="00A74D5F" w:rsidP="00A74D5F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1416BA">
              <w:rPr>
                <w:color w:val="000000"/>
                <w:sz w:val="18"/>
                <w:szCs w:val="18"/>
              </w:rPr>
              <w:t xml:space="preserve">День Первокурсника – Смотр творчества студенческих </w:t>
            </w:r>
            <w:r w:rsidRPr="001416BA">
              <w:rPr>
                <w:color w:val="000000"/>
                <w:sz w:val="18"/>
                <w:szCs w:val="18"/>
              </w:rPr>
              <w:lastRenderedPageBreak/>
              <w:t>групп первого курса «Я – Студент»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Ивана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Черных, 4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Звездная,д.7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Ляшко И.А.,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студентами,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Зам. Директора по воспитательной работе КТМУ, ИШО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89046105773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240A45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0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Танцевальный вечер «</w:t>
            </w:r>
            <w:r w:rsidRPr="00240A4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DISKO </w:t>
            </w:r>
            <w:r w:rsidRPr="00240A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«00»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ноября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студенческий центр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Вознесенский, 44-46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065400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Фестиваль современного искусства «6 стен»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ноября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721C80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«Студент года 2021» ВО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декада ноября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Точка кипения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ул. Садовая,54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Л.Е.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УВРС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89217485191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5A7F6A" w:rsidRDefault="00A74D5F" w:rsidP="00A74D5F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Что</w:t>
            </w:r>
            <w:r w:rsidRPr="005A7F6A">
              <w:rPr>
                <w:color w:val="000000"/>
                <w:sz w:val="20"/>
              </w:rPr>
              <w:t>?</w:t>
            </w:r>
            <w:r>
              <w:rPr>
                <w:color w:val="000000"/>
                <w:sz w:val="20"/>
              </w:rPr>
              <w:t>Где</w:t>
            </w:r>
            <w:r w:rsidRPr="005A7F6A">
              <w:rPr>
                <w:color w:val="000000"/>
                <w:sz w:val="20"/>
              </w:rPr>
              <w:t>?</w:t>
            </w:r>
            <w:r>
              <w:rPr>
                <w:color w:val="000000"/>
                <w:sz w:val="20"/>
              </w:rPr>
              <w:t>Когдаинтеллектуальная</w:t>
            </w:r>
            <w:proofErr w:type="spellEnd"/>
            <w:r>
              <w:rPr>
                <w:color w:val="000000"/>
                <w:sz w:val="20"/>
              </w:rPr>
              <w:t xml:space="preserve"> игра</w:t>
            </w:r>
          </w:p>
        </w:tc>
        <w:tc>
          <w:tcPr>
            <w:tcW w:w="1666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декабря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91121B" w:rsidRDefault="00A74D5F" w:rsidP="00A74D5F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91121B">
              <w:rPr>
                <w:color w:val="000000"/>
                <w:sz w:val="18"/>
                <w:szCs w:val="18"/>
              </w:rPr>
              <w:t>Новогодняя премия Студенческого Совета 2021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декабря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студенческий центр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Вознесенский, 44-46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Гандрабура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реализации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89111767480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91121B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Ежегодная а</w:t>
            </w:r>
            <w:r w:rsidRPr="009112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кция «Человек Года» (конкурс на звание лучший педагог и лучший студент года)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декабря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Т.М..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8B3931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3931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для детей из детских домов, детей с ОВЗ, пожилых людей от студентов </w:t>
            </w:r>
            <w:proofErr w:type="spellStart"/>
            <w:r w:rsidRPr="008B3931"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декабря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 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89138949656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просветительское</w:t>
            </w:r>
          </w:p>
        </w:tc>
        <w:tc>
          <w:tcPr>
            <w:tcW w:w="1623" w:type="dxa"/>
          </w:tcPr>
          <w:p w:rsidR="00A74D5F" w:rsidRPr="00721C80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Новогодняя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дискотека от ЦСТД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Офлайн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Большая Морская,18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ЦСТД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Д.С</w:t>
            </w:r>
          </w:p>
        </w:tc>
        <w:tc>
          <w:tcPr>
            <w:tcW w:w="1276" w:type="dxa"/>
          </w:tcPr>
          <w:p w:rsidR="00A74D5F" w:rsidRDefault="00B52D76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ЦСТД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89219265984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8B3931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3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Вечера песни музыкального клуба песни и общения «Тоника»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раз в месяц 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Майоркин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каф. математики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89111824991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DC67AF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Встречи с интересными людьми «Встречи на Джамбула,13»</w:t>
            </w: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Джамбула, д.13</w:t>
            </w: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4D5F" w:rsidRPr="00DC67A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7AF">
              <w:rPr>
                <w:color w:val="000000"/>
                <w:sz w:val="18"/>
                <w:szCs w:val="18"/>
                <w:lang w:eastAsia="ru-RU"/>
              </w:rPr>
              <w:t>Старковская</w:t>
            </w:r>
            <w:proofErr w:type="spellEnd"/>
            <w:r w:rsidRPr="00DC67AF">
              <w:rPr>
                <w:color w:val="000000"/>
                <w:sz w:val="18"/>
                <w:szCs w:val="18"/>
                <w:lang w:eastAsia="ru-RU"/>
              </w:rPr>
              <w:t xml:space="preserve"> О.А. 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ВШПМ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3254866</w:t>
            </w:r>
          </w:p>
        </w:tc>
      </w:tr>
      <w:tr w:rsidR="00A74D5F" w:rsidTr="008B3931">
        <w:tc>
          <w:tcPr>
            <w:tcW w:w="430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79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A74D5F" w:rsidRPr="009529BB" w:rsidRDefault="00A74D5F" w:rsidP="00A74D5F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9529BB">
              <w:rPr>
                <w:color w:val="000000"/>
                <w:sz w:val="18"/>
                <w:szCs w:val="18"/>
              </w:rPr>
              <w:t xml:space="preserve">«Студенческая филармония» </w:t>
            </w:r>
          </w:p>
          <w:p w:rsidR="00A74D5F" w:rsidRPr="009529BB" w:rsidRDefault="00A74D5F" w:rsidP="00A74D5F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9529BB">
              <w:rPr>
                <w:color w:val="000000"/>
                <w:sz w:val="18"/>
                <w:szCs w:val="18"/>
              </w:rPr>
              <w:t>Концерты симфонической музыки.</w:t>
            </w:r>
          </w:p>
          <w:p w:rsidR="00A74D5F" w:rsidRPr="00721C80" w:rsidRDefault="00A74D5F" w:rsidP="00A74D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D5F" w:rsidRPr="001A7FAA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раза в месяц 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сентябрь-декабрь 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Круговенко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A74D5F" w:rsidRDefault="00A74D5F" w:rsidP="00A74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мультмедийных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разработок и презентаций</w:t>
            </w:r>
          </w:p>
        </w:tc>
        <w:tc>
          <w:tcPr>
            <w:tcW w:w="1269" w:type="dxa"/>
          </w:tcPr>
          <w:p w:rsidR="00A74D5F" w:rsidRDefault="00A74D5F" w:rsidP="00A7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89117000308</w:t>
            </w:r>
          </w:p>
        </w:tc>
      </w:tr>
      <w:tr w:rsidR="00B52D76" w:rsidTr="008B3931">
        <w:tc>
          <w:tcPr>
            <w:tcW w:w="430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79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B52D76" w:rsidRPr="00B52D76" w:rsidRDefault="00B52D76" w:rsidP="00B52D7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з</w:t>
            </w:r>
            <w:r w:rsidRPr="00B52D76">
              <w:rPr>
                <w:color w:val="000000"/>
                <w:sz w:val="18"/>
                <w:szCs w:val="18"/>
              </w:rPr>
              <w:t>аняти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B52D76">
              <w:rPr>
                <w:color w:val="000000"/>
                <w:sz w:val="18"/>
                <w:szCs w:val="18"/>
              </w:rPr>
              <w:t xml:space="preserve"> в Творческих студиях: </w:t>
            </w:r>
          </w:p>
          <w:p w:rsidR="00B52D76" w:rsidRPr="00B52D76" w:rsidRDefault="00B52D76" w:rsidP="00B52D7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B52D76">
              <w:rPr>
                <w:color w:val="000000"/>
                <w:sz w:val="18"/>
                <w:szCs w:val="18"/>
              </w:rPr>
              <w:t>-современного танца «</w:t>
            </w:r>
            <w:proofErr w:type="spellStart"/>
            <w:r w:rsidRPr="00B52D76">
              <w:rPr>
                <w:color w:val="000000"/>
                <w:sz w:val="18"/>
                <w:szCs w:val="18"/>
                <w:lang w:val="en-US"/>
              </w:rPr>
              <w:t>GUT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B52D76">
              <w:rPr>
                <w:color w:val="000000"/>
                <w:sz w:val="18"/>
                <w:szCs w:val="18"/>
                <w:lang w:val="en-US"/>
              </w:rPr>
              <w:t>DDance</w:t>
            </w:r>
            <w:proofErr w:type="spellEnd"/>
            <w:r w:rsidRPr="00B52D76">
              <w:rPr>
                <w:color w:val="000000"/>
                <w:sz w:val="18"/>
                <w:szCs w:val="18"/>
              </w:rPr>
              <w:t>»</w:t>
            </w:r>
          </w:p>
          <w:p w:rsidR="00B52D76" w:rsidRPr="00B52D76" w:rsidRDefault="00B52D76" w:rsidP="00B52D7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B52D76">
              <w:rPr>
                <w:color w:val="000000"/>
                <w:sz w:val="18"/>
                <w:szCs w:val="18"/>
              </w:rPr>
              <w:t>- вокальная студия ГУТИД</w:t>
            </w:r>
          </w:p>
          <w:p w:rsidR="00B52D76" w:rsidRPr="00B52D76" w:rsidRDefault="00B52D76" w:rsidP="00B52D7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B52D76">
              <w:rPr>
                <w:color w:val="000000"/>
                <w:sz w:val="18"/>
                <w:szCs w:val="18"/>
              </w:rPr>
              <w:t>- актерское мастерство</w:t>
            </w:r>
          </w:p>
          <w:p w:rsidR="00B52D76" w:rsidRPr="00B52D76" w:rsidRDefault="00B52D76" w:rsidP="00B52D7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B52D76">
              <w:rPr>
                <w:color w:val="000000"/>
                <w:sz w:val="18"/>
                <w:szCs w:val="18"/>
              </w:rPr>
              <w:t>- мастерская ведущего</w:t>
            </w:r>
          </w:p>
          <w:p w:rsidR="00B52D76" w:rsidRPr="009529BB" w:rsidRDefault="00B52D76" w:rsidP="00B52D76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- «</w:t>
            </w:r>
            <w:proofErr w:type="spellStart"/>
            <w:r>
              <w:rPr>
                <w:color w:val="000000"/>
                <w:sz w:val="20"/>
              </w:rPr>
              <w:t>Чирлидинг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66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B52D76" w:rsidRPr="001A7FAA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2D76" w:rsidRPr="001A7FAA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учебного года по расписанию</w:t>
            </w:r>
          </w:p>
        </w:tc>
        <w:tc>
          <w:tcPr>
            <w:tcW w:w="1276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Творческие площадки</w:t>
            </w:r>
          </w:p>
        </w:tc>
        <w:tc>
          <w:tcPr>
            <w:tcW w:w="851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76" w:type="dxa"/>
          </w:tcPr>
          <w:p w:rsidR="00B52D76" w:rsidRDefault="00B52D7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</w:t>
            </w:r>
          </w:p>
        </w:tc>
        <w:tc>
          <w:tcPr>
            <w:tcW w:w="1269" w:type="dxa"/>
          </w:tcPr>
          <w:p w:rsidR="00B52D76" w:rsidRDefault="00B52D76" w:rsidP="00B5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89219265984</w:t>
            </w:r>
          </w:p>
        </w:tc>
      </w:tr>
      <w:tr w:rsidR="00B8024D" w:rsidTr="008B3931">
        <w:tc>
          <w:tcPr>
            <w:tcW w:w="430" w:type="dxa"/>
          </w:tcPr>
          <w:p w:rsidR="00B8024D" w:rsidRDefault="00F57FA9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79" w:type="dxa"/>
          </w:tcPr>
          <w:p w:rsidR="00B8024D" w:rsidRDefault="00F57FA9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B8024D" w:rsidRDefault="00B8024D" w:rsidP="00B52D7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 xml:space="preserve">Творческая выставка «Исследование народного костюма»  </w:t>
            </w:r>
          </w:p>
        </w:tc>
        <w:tc>
          <w:tcPr>
            <w:tcW w:w="1666" w:type="dxa"/>
          </w:tcPr>
          <w:p w:rsidR="00B8024D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B8024D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B8024D" w:rsidRPr="001A7FAA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B8024D" w:rsidRPr="001A7FAA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8024D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24D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февраля -9 марта</w:t>
            </w:r>
          </w:p>
        </w:tc>
        <w:tc>
          <w:tcPr>
            <w:tcW w:w="1276" w:type="dxa"/>
          </w:tcPr>
          <w:p w:rsidR="00B8024D" w:rsidRDefault="00B8024D" w:rsidP="00B80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B8024D" w:rsidRDefault="00B8024D" w:rsidP="00B80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B8024D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024D" w:rsidRDefault="00B8024D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8024D" w:rsidRDefault="002D0916" w:rsidP="00B5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Д.Я.</w:t>
            </w:r>
          </w:p>
        </w:tc>
        <w:tc>
          <w:tcPr>
            <w:tcW w:w="1276" w:type="dxa"/>
          </w:tcPr>
          <w:p w:rsidR="00B8024D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269" w:type="dxa"/>
          </w:tcPr>
          <w:p w:rsidR="00B8024D" w:rsidRDefault="002D0916" w:rsidP="00B5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2D0916" w:rsidRDefault="002D0916" w:rsidP="00B5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3101559</w:t>
            </w:r>
          </w:p>
        </w:tc>
      </w:tr>
      <w:tr w:rsidR="002D0916" w:rsidTr="008B3931">
        <w:tc>
          <w:tcPr>
            <w:tcW w:w="430" w:type="dxa"/>
          </w:tcPr>
          <w:p w:rsidR="002D0916" w:rsidRDefault="00F57FA9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79" w:type="dxa"/>
          </w:tcPr>
          <w:p w:rsidR="002D0916" w:rsidRDefault="00F57FA9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2D0916" w:rsidRDefault="002D0916" w:rsidP="002D091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  <w:lang w:val="en-US"/>
              </w:rPr>
              <w:t>III</w:t>
            </w:r>
            <w:r w:rsidRPr="009C2C1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Международная выставка-конкурс «Творческая весна 2021»</w:t>
            </w:r>
          </w:p>
        </w:tc>
        <w:tc>
          <w:tcPr>
            <w:tcW w:w="166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2D0916" w:rsidRPr="001A7FAA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16" w:rsidRPr="001A7FAA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10-25 марта</w:t>
            </w:r>
          </w:p>
        </w:tc>
        <w:tc>
          <w:tcPr>
            <w:tcW w:w="127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Антипина Д.О.</w:t>
            </w:r>
          </w:p>
        </w:tc>
        <w:tc>
          <w:tcPr>
            <w:tcW w:w="127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Кафедрой монументального искусства</w:t>
            </w:r>
          </w:p>
        </w:tc>
        <w:tc>
          <w:tcPr>
            <w:tcW w:w="1269" w:type="dxa"/>
          </w:tcPr>
          <w:p w:rsidR="002D0916" w:rsidRDefault="002D0916" w:rsidP="002D0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89112869080</w:t>
            </w:r>
          </w:p>
        </w:tc>
      </w:tr>
      <w:tr w:rsidR="002D0916" w:rsidTr="008B3931">
        <w:tc>
          <w:tcPr>
            <w:tcW w:w="430" w:type="dxa"/>
          </w:tcPr>
          <w:p w:rsidR="002D0916" w:rsidRDefault="00F57FA9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79" w:type="dxa"/>
          </w:tcPr>
          <w:p w:rsidR="002D0916" w:rsidRDefault="00F57FA9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</w:p>
        </w:tc>
        <w:tc>
          <w:tcPr>
            <w:tcW w:w="1623" w:type="dxa"/>
          </w:tcPr>
          <w:p w:rsidR="002D0916" w:rsidRDefault="002D0916" w:rsidP="002D091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lastRenderedPageBreak/>
              <w:t xml:space="preserve">Выставка творческих работ </w:t>
            </w:r>
            <w:r>
              <w:rPr>
                <w:color w:val="000000"/>
                <w:sz w:val="20"/>
              </w:rPr>
              <w:lastRenderedPageBreak/>
              <w:t>преподавателей и студентов, посвященная 15-летию кафедры дизайна интерьера</w:t>
            </w:r>
          </w:p>
        </w:tc>
        <w:tc>
          <w:tcPr>
            <w:tcW w:w="166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</w:tc>
        <w:tc>
          <w:tcPr>
            <w:tcW w:w="1015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2D0916" w:rsidRPr="001A7FAA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D0916" w:rsidRPr="001A7FAA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марта-10 апреля</w:t>
            </w:r>
          </w:p>
        </w:tc>
        <w:tc>
          <w:tcPr>
            <w:tcW w:w="127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Большая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Морская,18</w:t>
            </w:r>
          </w:p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Санжаров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В.Б.</w:t>
            </w:r>
          </w:p>
        </w:tc>
        <w:tc>
          <w:tcPr>
            <w:tcW w:w="127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дизайна интерьера</w:t>
            </w:r>
          </w:p>
        </w:tc>
        <w:tc>
          <w:tcPr>
            <w:tcW w:w="1269" w:type="dxa"/>
          </w:tcPr>
          <w:p w:rsidR="002D0916" w:rsidRDefault="002D0916" w:rsidP="002D0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89219580316</w:t>
            </w:r>
          </w:p>
        </w:tc>
      </w:tr>
      <w:tr w:rsidR="002D0916" w:rsidTr="008B3931">
        <w:tc>
          <w:tcPr>
            <w:tcW w:w="430" w:type="dxa"/>
          </w:tcPr>
          <w:p w:rsidR="002D0916" w:rsidRDefault="00F57FA9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79" w:type="dxa"/>
          </w:tcPr>
          <w:p w:rsidR="002D0916" w:rsidRDefault="00F57FA9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2D0916" w:rsidRPr="00E0700B" w:rsidRDefault="002D0916" w:rsidP="002D0916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Персональная выставка доц. Кафедры живописи и рисунка </w:t>
            </w:r>
            <w:proofErr w:type="spellStart"/>
            <w:r>
              <w:rPr>
                <w:color w:val="000000"/>
                <w:sz w:val="20"/>
              </w:rPr>
              <w:t>Ацбеха</w:t>
            </w:r>
            <w:proofErr w:type="spellEnd"/>
            <w:r>
              <w:rPr>
                <w:color w:val="000000"/>
                <w:sz w:val="20"/>
              </w:rPr>
              <w:t xml:space="preserve"> Н.Т.</w:t>
            </w:r>
            <w:r w:rsidRPr="00E0700B">
              <w:rPr>
                <w:color w:val="000000"/>
                <w:sz w:val="20"/>
              </w:rPr>
              <w:t>;</w:t>
            </w:r>
          </w:p>
          <w:p w:rsidR="002D0916" w:rsidRDefault="002D0916" w:rsidP="002D0916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2D0916" w:rsidRPr="001A7FAA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916" w:rsidRPr="001A7FAA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2D0916" w:rsidRDefault="00473BDA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12-26 апреля</w:t>
            </w:r>
          </w:p>
        </w:tc>
        <w:tc>
          <w:tcPr>
            <w:tcW w:w="1276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2D0916" w:rsidRDefault="002D0916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16" w:rsidRDefault="00473BDA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D0916" w:rsidRDefault="00473BDA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 П.П.</w:t>
            </w:r>
          </w:p>
        </w:tc>
        <w:tc>
          <w:tcPr>
            <w:tcW w:w="1276" w:type="dxa"/>
          </w:tcPr>
          <w:p w:rsidR="002D0916" w:rsidRDefault="00473BDA" w:rsidP="002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дизайна костюма</w:t>
            </w:r>
          </w:p>
        </w:tc>
        <w:tc>
          <w:tcPr>
            <w:tcW w:w="1269" w:type="dxa"/>
          </w:tcPr>
          <w:p w:rsidR="002D0916" w:rsidRDefault="00473BDA" w:rsidP="002D0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89219805073</w:t>
            </w:r>
          </w:p>
        </w:tc>
      </w:tr>
      <w:tr w:rsidR="00473BDA" w:rsidTr="008B3931">
        <w:tc>
          <w:tcPr>
            <w:tcW w:w="430" w:type="dxa"/>
          </w:tcPr>
          <w:p w:rsidR="00473BDA" w:rsidRDefault="00F57FA9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79" w:type="dxa"/>
          </w:tcPr>
          <w:p w:rsidR="00473BDA" w:rsidRDefault="00F57FA9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473BDA" w:rsidRDefault="00473BDA" w:rsidP="00473BDA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Выставка СПб Академии художеств имени Ильи Репина , посвященная Дню города</w:t>
            </w:r>
          </w:p>
        </w:tc>
        <w:tc>
          <w:tcPr>
            <w:tcW w:w="1666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473BDA" w:rsidRPr="001A7FA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3BDA" w:rsidRPr="001A7FA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– 30 мая</w:t>
            </w:r>
          </w:p>
        </w:tc>
        <w:tc>
          <w:tcPr>
            <w:tcW w:w="1276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Антипина Д.О.</w:t>
            </w:r>
          </w:p>
        </w:tc>
        <w:tc>
          <w:tcPr>
            <w:tcW w:w="1276" w:type="dxa"/>
          </w:tcPr>
          <w:p w:rsidR="00473BDA" w:rsidRDefault="00473BDA" w:rsidP="0047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Кафедрой монументального искусства</w:t>
            </w:r>
          </w:p>
        </w:tc>
        <w:tc>
          <w:tcPr>
            <w:tcW w:w="1269" w:type="dxa"/>
          </w:tcPr>
          <w:p w:rsidR="00473BDA" w:rsidRDefault="00473BDA" w:rsidP="00473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89112869080</w:t>
            </w:r>
          </w:p>
        </w:tc>
      </w:tr>
      <w:tr w:rsidR="00485F6F" w:rsidTr="008B3931">
        <w:tc>
          <w:tcPr>
            <w:tcW w:w="430" w:type="dxa"/>
          </w:tcPr>
          <w:p w:rsidR="00485F6F" w:rsidRDefault="00F57FA9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79" w:type="dxa"/>
          </w:tcPr>
          <w:p w:rsidR="00485F6F" w:rsidRDefault="00F57FA9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485F6F" w:rsidRDefault="00485F6F" w:rsidP="00485F6F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Выставка творческих работ преподавателей кафедры рисунка и живописи «Летний этюд»</w:t>
            </w:r>
          </w:p>
        </w:tc>
        <w:tc>
          <w:tcPr>
            <w:tcW w:w="166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485F6F" w:rsidRPr="001A7FAA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5F6F" w:rsidRPr="001A7FAA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– 13 июня</w:t>
            </w:r>
          </w:p>
        </w:tc>
        <w:tc>
          <w:tcPr>
            <w:tcW w:w="127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 П.П.</w:t>
            </w:r>
          </w:p>
        </w:tc>
        <w:tc>
          <w:tcPr>
            <w:tcW w:w="127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дизайна костюма</w:t>
            </w:r>
          </w:p>
        </w:tc>
        <w:tc>
          <w:tcPr>
            <w:tcW w:w="1269" w:type="dxa"/>
          </w:tcPr>
          <w:p w:rsidR="00485F6F" w:rsidRDefault="00485F6F" w:rsidP="0048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89219805073</w:t>
            </w:r>
          </w:p>
        </w:tc>
      </w:tr>
      <w:tr w:rsidR="00485F6F" w:rsidTr="008B3931">
        <w:tc>
          <w:tcPr>
            <w:tcW w:w="430" w:type="dxa"/>
          </w:tcPr>
          <w:p w:rsidR="00485F6F" w:rsidRDefault="00F57FA9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79" w:type="dxa"/>
          </w:tcPr>
          <w:p w:rsidR="00485F6F" w:rsidRDefault="00F57FA9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485F6F" w:rsidRDefault="00485F6F" w:rsidP="00485F6F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Выставка Творчество в профессии «Учитель-ученик»</w:t>
            </w:r>
          </w:p>
          <w:p w:rsidR="00485F6F" w:rsidRDefault="00485F6F" w:rsidP="00485F6F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485F6F" w:rsidRPr="001A7FAA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85F6F" w:rsidRPr="001A7FAA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5F6F" w:rsidRDefault="005346F0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 технологии и художественного проектирования трикотажа</w:t>
            </w:r>
          </w:p>
        </w:tc>
        <w:tc>
          <w:tcPr>
            <w:tcW w:w="1269" w:type="dxa"/>
          </w:tcPr>
          <w:p w:rsidR="00485F6F" w:rsidRDefault="00485F6F" w:rsidP="0048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89119320597</w:t>
            </w:r>
          </w:p>
        </w:tc>
      </w:tr>
      <w:tr w:rsidR="00485F6F" w:rsidTr="008B3931">
        <w:tc>
          <w:tcPr>
            <w:tcW w:w="430" w:type="dxa"/>
          </w:tcPr>
          <w:p w:rsidR="00485F6F" w:rsidRDefault="00F57FA9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79" w:type="dxa"/>
          </w:tcPr>
          <w:p w:rsidR="00485F6F" w:rsidRDefault="00F57FA9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485F6F" w:rsidRDefault="00485F6F" w:rsidP="00485F6F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«15-летие сотрудничества с Александринским театром» - выставка архивных проектов</w:t>
            </w:r>
          </w:p>
        </w:tc>
        <w:tc>
          <w:tcPr>
            <w:tcW w:w="166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485F6F" w:rsidRPr="001A7FAA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85F6F" w:rsidRPr="001A7FAA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сентября-15 октября</w:t>
            </w:r>
          </w:p>
        </w:tc>
        <w:tc>
          <w:tcPr>
            <w:tcW w:w="127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М.Р.</w:t>
            </w:r>
          </w:p>
        </w:tc>
        <w:tc>
          <w:tcPr>
            <w:tcW w:w="1276" w:type="dxa"/>
          </w:tcPr>
          <w:p w:rsidR="00485F6F" w:rsidRDefault="00485F6F" w:rsidP="0048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зав. кафедрой графического дизайна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артпространстве</w:t>
            </w:r>
            <w:proofErr w:type="spellEnd"/>
          </w:p>
        </w:tc>
        <w:tc>
          <w:tcPr>
            <w:tcW w:w="1269" w:type="dxa"/>
          </w:tcPr>
          <w:p w:rsidR="00485F6F" w:rsidRDefault="002A756A" w:rsidP="0048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89052140947</w:t>
            </w:r>
          </w:p>
        </w:tc>
      </w:tr>
      <w:tr w:rsidR="002A756A" w:rsidTr="008B3931">
        <w:tc>
          <w:tcPr>
            <w:tcW w:w="430" w:type="dxa"/>
          </w:tcPr>
          <w:p w:rsidR="002A756A" w:rsidRDefault="00F57FA9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79" w:type="dxa"/>
          </w:tcPr>
          <w:p w:rsidR="002A756A" w:rsidRDefault="00F57FA9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2A756A" w:rsidRDefault="002A756A" w:rsidP="002A756A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lang w:val="en-US"/>
              </w:rPr>
              <w:t>VI</w:t>
            </w:r>
            <w:r>
              <w:rPr>
                <w:color w:val="000000"/>
                <w:sz w:val="20"/>
              </w:rPr>
              <w:t xml:space="preserve"> Международная выставка-конкурс преподавателей-</w:t>
            </w:r>
            <w:r>
              <w:rPr>
                <w:color w:val="000000"/>
                <w:sz w:val="20"/>
              </w:rPr>
              <w:lastRenderedPageBreak/>
              <w:t>художников «Творческая осень-2021»</w:t>
            </w:r>
            <w:r w:rsidRPr="00E0700B">
              <w:rPr>
                <w:color w:val="000000"/>
                <w:sz w:val="20"/>
              </w:rPr>
              <w:t>;</w:t>
            </w:r>
          </w:p>
        </w:tc>
        <w:tc>
          <w:tcPr>
            <w:tcW w:w="166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Международное</w:t>
            </w:r>
          </w:p>
        </w:tc>
        <w:tc>
          <w:tcPr>
            <w:tcW w:w="1015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2A756A" w:rsidRPr="001A7FA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56A" w:rsidRPr="001A7FA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18 -22 октября</w:t>
            </w:r>
          </w:p>
        </w:tc>
        <w:tc>
          <w:tcPr>
            <w:tcW w:w="127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 П.П.</w:t>
            </w:r>
          </w:p>
        </w:tc>
        <w:tc>
          <w:tcPr>
            <w:tcW w:w="127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дизайна костюма</w:t>
            </w:r>
          </w:p>
        </w:tc>
        <w:tc>
          <w:tcPr>
            <w:tcW w:w="1269" w:type="dxa"/>
          </w:tcPr>
          <w:p w:rsidR="002A756A" w:rsidRDefault="002A756A" w:rsidP="002A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89219805073</w:t>
            </w:r>
          </w:p>
        </w:tc>
      </w:tr>
      <w:tr w:rsidR="002A756A" w:rsidTr="008B3931">
        <w:tc>
          <w:tcPr>
            <w:tcW w:w="430" w:type="dxa"/>
          </w:tcPr>
          <w:p w:rsidR="002A756A" w:rsidRDefault="00F57FA9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379" w:type="dxa"/>
          </w:tcPr>
          <w:p w:rsidR="002A756A" w:rsidRDefault="00F57FA9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2A756A" w:rsidRDefault="002A756A" w:rsidP="002A756A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- Персональная выставка «Ландшафты пандемии»</w:t>
            </w:r>
          </w:p>
        </w:tc>
        <w:tc>
          <w:tcPr>
            <w:tcW w:w="166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2A756A" w:rsidRPr="001A7FA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56A" w:rsidRPr="001A7FA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октября -14 ноября</w:t>
            </w:r>
          </w:p>
        </w:tc>
        <w:tc>
          <w:tcPr>
            <w:tcW w:w="127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Лобанов Е.Ю.</w:t>
            </w:r>
          </w:p>
        </w:tc>
        <w:tc>
          <w:tcPr>
            <w:tcW w:w="127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 дизайна оборудования в средовых объектах</w:t>
            </w:r>
          </w:p>
        </w:tc>
        <w:tc>
          <w:tcPr>
            <w:tcW w:w="1269" w:type="dxa"/>
          </w:tcPr>
          <w:p w:rsidR="002A756A" w:rsidRDefault="003E4041" w:rsidP="002A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89110060422</w:t>
            </w:r>
          </w:p>
        </w:tc>
      </w:tr>
      <w:tr w:rsidR="002A756A" w:rsidTr="008B3931">
        <w:tc>
          <w:tcPr>
            <w:tcW w:w="430" w:type="dxa"/>
          </w:tcPr>
          <w:p w:rsidR="002A756A" w:rsidRDefault="00F57FA9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79" w:type="dxa"/>
          </w:tcPr>
          <w:p w:rsidR="002A756A" w:rsidRDefault="00F57FA9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2A756A" w:rsidRDefault="002A756A" w:rsidP="002A756A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1436D7">
              <w:rPr>
                <w:color w:val="000000"/>
                <w:sz w:val="20"/>
              </w:rPr>
              <w:t xml:space="preserve">Международная выставка «Диалог </w:t>
            </w:r>
            <w:r>
              <w:rPr>
                <w:color w:val="000000"/>
                <w:sz w:val="20"/>
              </w:rPr>
              <w:t>9»</w:t>
            </w:r>
          </w:p>
        </w:tc>
        <w:tc>
          <w:tcPr>
            <w:tcW w:w="166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2A756A" w:rsidRPr="001A7FA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56A" w:rsidRPr="001A7FA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15-30 ноября</w:t>
            </w:r>
          </w:p>
        </w:tc>
        <w:tc>
          <w:tcPr>
            <w:tcW w:w="127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М.Р.</w:t>
            </w:r>
          </w:p>
        </w:tc>
        <w:tc>
          <w:tcPr>
            <w:tcW w:w="1276" w:type="dxa"/>
          </w:tcPr>
          <w:p w:rsidR="002A756A" w:rsidRDefault="002A756A" w:rsidP="002A7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зав. кафедрой графического дизайна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артпространстве</w:t>
            </w:r>
            <w:proofErr w:type="spellEnd"/>
          </w:p>
        </w:tc>
        <w:tc>
          <w:tcPr>
            <w:tcW w:w="1269" w:type="dxa"/>
          </w:tcPr>
          <w:p w:rsidR="002A756A" w:rsidRDefault="002A756A" w:rsidP="002A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89052140947</w:t>
            </w:r>
          </w:p>
        </w:tc>
      </w:tr>
      <w:tr w:rsidR="003E4041" w:rsidTr="008B3931">
        <w:tc>
          <w:tcPr>
            <w:tcW w:w="430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79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3E4041" w:rsidRDefault="003E4041" w:rsidP="003E4041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Выставка «Дням истории вуза – посвящается»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декабря -15 января 2022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 П.П.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дизайна костюма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89219805073</w:t>
            </w:r>
          </w:p>
        </w:tc>
      </w:tr>
      <w:tr w:rsidR="003E4041" w:rsidTr="008B3931">
        <w:tc>
          <w:tcPr>
            <w:tcW w:w="430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79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3E4041" w:rsidRDefault="003E4041" w:rsidP="003E4041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Отчетная выставка практики студентов графики и дизайнеров костюма»</w:t>
            </w:r>
            <w:r w:rsidRPr="00E0700B">
              <w:rPr>
                <w:color w:val="000000"/>
                <w:sz w:val="20"/>
              </w:rPr>
              <w:t>;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15-30 июня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 П.П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дизайна костюма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89219805073</w:t>
            </w:r>
          </w:p>
        </w:tc>
      </w:tr>
      <w:tr w:rsidR="003E4041" w:rsidTr="008B3931">
        <w:tc>
          <w:tcPr>
            <w:tcW w:w="430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79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Культурно-просветительское</w:t>
            </w:r>
          </w:p>
        </w:tc>
        <w:tc>
          <w:tcPr>
            <w:tcW w:w="1623" w:type="dxa"/>
          </w:tcPr>
          <w:p w:rsidR="003E4041" w:rsidRDefault="003E4041" w:rsidP="003E4041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Выставка ВКР ИДПС 2021 года выпуска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Лобанов Е.Ю.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 дизайна оборудования в средовых объектах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89110060422</w:t>
            </w:r>
          </w:p>
        </w:tc>
      </w:tr>
      <w:tr w:rsidR="003E4041" w:rsidTr="004C43BE">
        <w:trPr>
          <w:trHeight w:val="1127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4041" w:rsidRPr="001436D7" w:rsidRDefault="003E4041" w:rsidP="003E4041">
            <w:pPr>
              <w:rPr>
                <w:color w:val="000000"/>
                <w:sz w:val="20"/>
              </w:rPr>
            </w:pPr>
            <w:r w:rsidRPr="00DA257B">
              <w:rPr>
                <w:rFonts w:ascii="Times New Roman" w:hAnsi="Times New Roman" w:cs="Times New Roman"/>
                <w:sz w:val="18"/>
                <w:szCs w:val="18"/>
              </w:rPr>
              <w:t>Профилактические мероприятия на базе Городского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ентра медицинской профилактики 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 ГЦМП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  <w:p w:rsidR="003E4041" w:rsidRPr="00DA257B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57B">
              <w:rPr>
                <w:rFonts w:ascii="Times New Roman" w:hAnsi="Times New Roman" w:cs="Times New Roman"/>
                <w:sz w:val="18"/>
                <w:szCs w:val="18"/>
              </w:rPr>
              <w:t xml:space="preserve">Итальянская ул.,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д.25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ИШО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89117212896</w:t>
            </w:r>
          </w:p>
        </w:tc>
      </w:tr>
      <w:tr w:rsidR="003E4041" w:rsidTr="004C43BE">
        <w:trPr>
          <w:trHeight w:val="1268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4041" w:rsidRPr="00DA257B" w:rsidRDefault="003E4041" w:rsidP="003E4041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 w:rsidRPr="00DA257B">
              <w:rPr>
                <w:sz w:val="18"/>
                <w:szCs w:val="18"/>
                <w:lang w:eastAsia="en-US"/>
              </w:rPr>
              <w:t xml:space="preserve">Разработка </w:t>
            </w:r>
            <w:proofErr w:type="spellStart"/>
            <w:r w:rsidRPr="00DA257B">
              <w:rPr>
                <w:sz w:val="18"/>
                <w:szCs w:val="18"/>
                <w:lang w:eastAsia="en-US"/>
              </w:rPr>
              <w:t>флаеров</w:t>
            </w:r>
            <w:proofErr w:type="spellEnd"/>
            <w:r w:rsidRPr="00DA257B">
              <w:rPr>
                <w:sz w:val="18"/>
                <w:szCs w:val="18"/>
                <w:lang w:eastAsia="en-US"/>
              </w:rPr>
              <w:t xml:space="preserve">-открыток на тему «Профилактика </w:t>
            </w:r>
            <w:proofErr w:type="spellStart"/>
            <w:r w:rsidRPr="00DA257B">
              <w:rPr>
                <w:sz w:val="18"/>
                <w:szCs w:val="18"/>
                <w:lang w:eastAsia="en-US"/>
              </w:rPr>
              <w:t>девиантного</w:t>
            </w:r>
            <w:proofErr w:type="spellEnd"/>
            <w:r w:rsidRPr="00DA257B">
              <w:rPr>
                <w:sz w:val="18"/>
                <w:szCs w:val="18"/>
                <w:lang w:eastAsia="en-US"/>
              </w:rPr>
              <w:t xml:space="preserve"> поведения»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Южаков М.А.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 графического дизайна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3E4041" w:rsidTr="004C43BE">
        <w:trPr>
          <w:trHeight w:val="1399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3E4041" w:rsidRPr="001436D7" w:rsidRDefault="003E4041" w:rsidP="003E4041">
            <w:pPr>
              <w:pStyle w:val="a4"/>
              <w:ind w:left="0" w:right="-99"/>
              <w:rPr>
                <w:color w:val="000000"/>
                <w:sz w:val="20"/>
              </w:rPr>
            </w:pPr>
            <w:r w:rsidRPr="00FB4593">
              <w:rPr>
                <w:sz w:val="20"/>
              </w:rPr>
              <w:t>Профилактические мероприятия направленные на формирование и поддержание здорового образа жизни среди молодёжи, проводимые СПб ГБУ «Дом молодёжи «</w:t>
            </w:r>
            <w:proofErr w:type="spellStart"/>
            <w:r w:rsidRPr="00FB4593">
              <w:rPr>
                <w:sz w:val="20"/>
              </w:rPr>
              <w:t>Пулковец</w:t>
            </w:r>
            <w:proofErr w:type="spellEnd"/>
            <w:r w:rsidRPr="00FB4593">
              <w:rPr>
                <w:sz w:val="20"/>
              </w:rPr>
              <w:t>»</w:t>
            </w:r>
            <w:r w:rsidRPr="007F5257">
              <w:rPr>
                <w:sz w:val="20"/>
              </w:rPr>
              <w:t>;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ИШО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89117212896</w:t>
            </w:r>
          </w:p>
        </w:tc>
      </w:tr>
      <w:tr w:rsidR="003E4041" w:rsidTr="00ED55AE">
        <w:trPr>
          <w:trHeight w:val="132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1436D7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 w:rsidRPr="00FB4593">
              <w:rPr>
                <w:sz w:val="20"/>
              </w:rPr>
              <w:t xml:space="preserve"> Встречи со специалистами женской консультации и </w:t>
            </w:r>
            <w:proofErr w:type="spellStart"/>
            <w:r w:rsidRPr="00FB4593">
              <w:rPr>
                <w:sz w:val="20"/>
              </w:rPr>
              <w:t>андрологом</w:t>
            </w:r>
            <w:proofErr w:type="spellEnd"/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Цветочная, д.8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Ляшко И.А.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КТМУ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1436D7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 w:rsidRPr="00FB4593">
              <w:rPr>
                <w:sz w:val="20"/>
              </w:rPr>
              <w:t>«День ЗОЖ в ИБК»</w:t>
            </w:r>
            <w:r w:rsidRPr="007F5257">
              <w:rPr>
                <w:sz w:val="20"/>
              </w:rPr>
              <w:t>;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апреля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Моховая,26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Жигалова Н.Г.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института бизнес-коммуникаций (ИБК)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89112164729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 w:rsidRPr="00FB4593">
              <w:rPr>
                <w:sz w:val="20"/>
              </w:rPr>
              <w:t>День Здорового образа жизни студентов университета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 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апреля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Сайт,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XI</w:t>
            </w:r>
            <w:r>
              <w:rPr>
                <w:color w:val="000000"/>
                <w:sz w:val="20"/>
              </w:rPr>
              <w:t xml:space="preserve"> Международная научно-практическая конференция «Актуальные проблемы физической культуры, спорта и туризма в современных условиях»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14 -16 апреля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 18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Проф. каф.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89119445554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 w:rsidRPr="00FB4593">
              <w:rPr>
                <w:sz w:val="20"/>
              </w:rPr>
              <w:t>Праздник спорта в ВШТЭ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д.4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Доценко Л.Г.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Доцент, Зав. Кафедрой физического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и спорта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8(8127868630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192389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>
              <w:rPr>
                <w:sz w:val="20"/>
              </w:rPr>
              <w:t>Опрос студентов</w:t>
            </w:r>
            <w:r w:rsidRPr="00192389">
              <w:rPr>
                <w:sz w:val="20"/>
              </w:rPr>
              <w:t>:</w:t>
            </w:r>
          </w:p>
          <w:p w:rsidR="003E4041" w:rsidRPr="0052244E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>
              <w:rPr>
                <w:sz w:val="20"/>
              </w:rPr>
              <w:t>«Профилактика зависимости от наркотических веществ и табака»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</w:t>
            </w:r>
            <w:proofErr w:type="spellEnd"/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Студенческие группы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Е.Н.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психолог УВРС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89214007842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 w:rsidRPr="00FB4593">
              <w:rPr>
                <w:sz w:val="20"/>
              </w:rPr>
              <w:t>Акции: «31 мая – день отказа от курения» и к Всемирному дню без табака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и 31 мая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корпуса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  <w:r w:rsidRPr="00FB4593">
              <w:rPr>
                <w:sz w:val="20"/>
              </w:rPr>
              <w:t>День здоровья: тур-слёт</w:t>
            </w:r>
            <w:r>
              <w:rPr>
                <w:sz w:val="20"/>
              </w:rPr>
              <w:t xml:space="preserve"> студентов</w:t>
            </w:r>
            <w:r w:rsidRPr="00FB4593">
              <w:rPr>
                <w:sz w:val="20"/>
              </w:rPr>
              <w:t xml:space="preserve"> 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 вузовское 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Песочный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(Лен. Обл.)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Ляшко И.А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КТМУ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rPr>
                <w:sz w:val="20"/>
              </w:rPr>
            </w:pPr>
            <w:r w:rsidRPr="00FB4593">
              <w:rPr>
                <w:sz w:val="20"/>
              </w:rPr>
              <w:t>Выезд студентов 1-го курса в заказник «Щучье» во Всемирный день туризма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Комарово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(Лен. Обл.)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Жигалова Н.Г.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воспитательной работе 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ИБК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89112164729</w:t>
            </w:r>
          </w:p>
        </w:tc>
      </w:tr>
      <w:tr w:rsidR="003E4041" w:rsidTr="00DA257B">
        <w:trPr>
          <w:trHeight w:val="562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rPr>
                <w:sz w:val="20"/>
              </w:rPr>
            </w:pPr>
            <w:r w:rsidRPr="00FB4593">
              <w:rPr>
                <w:sz w:val="20"/>
              </w:rPr>
              <w:t>Беседы на темы: «О спортивных традициях вуза», «Организации свободного времени и занятий физическими упражнениями»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Напреенков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каф.физвоспитания</w:t>
            </w:r>
            <w:proofErr w:type="spellEnd"/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89119304943</w:t>
            </w:r>
          </w:p>
        </w:tc>
      </w:tr>
      <w:tr w:rsidR="003E4041" w:rsidTr="007023B2">
        <w:trPr>
          <w:trHeight w:val="1998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1436D7" w:rsidRDefault="003E4041" w:rsidP="003E4041">
            <w:pPr>
              <w:pStyle w:val="a4"/>
              <w:ind w:left="0" w:right="-99"/>
              <w:rPr>
                <w:color w:val="000000"/>
                <w:sz w:val="20"/>
              </w:rPr>
            </w:pPr>
            <w:r w:rsidRPr="00FB4593">
              <w:rPr>
                <w:sz w:val="20"/>
              </w:rPr>
              <w:t>Акция «Трезвость – это здорово», приуроченная ко Всемирному дню трезвости и борьбы с алкоголизмом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</w:p>
        </w:tc>
        <w:tc>
          <w:tcPr>
            <w:tcW w:w="1134" w:type="dxa"/>
          </w:tcPr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октября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Цветочная, д.8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Ляшко И.А.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воспитательной работе КТМУ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89214039136</w:t>
            </w:r>
          </w:p>
        </w:tc>
      </w:tr>
      <w:tr w:rsidR="003E4041" w:rsidTr="007023B2">
        <w:trPr>
          <w:trHeight w:val="1998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FB4593" w:rsidRDefault="003E4041" w:rsidP="003E4041">
            <w:pPr>
              <w:pStyle w:val="a4"/>
              <w:ind w:left="0" w:right="-99"/>
              <w:rPr>
                <w:sz w:val="20"/>
              </w:rPr>
            </w:pPr>
            <w:r>
              <w:rPr>
                <w:sz w:val="20"/>
              </w:rPr>
              <w:t>Социально-психологическое тестирование на раннее выявление незаконного потребления наркотических и психотропных веществ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Компьютерные классы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Е.Н.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психолог УВРС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89214007842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1436D7" w:rsidRDefault="003E4041" w:rsidP="003E4041">
            <w:pPr>
              <w:pStyle w:val="a4"/>
              <w:ind w:left="0" w:right="-99"/>
              <w:rPr>
                <w:color w:val="000000"/>
                <w:sz w:val="20"/>
              </w:rPr>
            </w:pPr>
            <w:r w:rsidRPr="00FB4593">
              <w:rPr>
                <w:sz w:val="20"/>
              </w:rPr>
              <w:t>Студенческая акция «</w:t>
            </w:r>
            <w:proofErr w:type="spellStart"/>
            <w:r w:rsidRPr="00FB4593">
              <w:rPr>
                <w:sz w:val="20"/>
              </w:rPr>
              <w:t>СтопВИЧ</w:t>
            </w:r>
            <w:proofErr w:type="spellEnd"/>
            <w:r w:rsidRPr="00FB4593">
              <w:rPr>
                <w:sz w:val="20"/>
              </w:rPr>
              <w:t>» «День памяти жертв СПИДа» (</w:t>
            </w:r>
            <w:proofErr w:type="spellStart"/>
            <w:r w:rsidRPr="00FB4593">
              <w:rPr>
                <w:sz w:val="20"/>
              </w:rPr>
              <w:t>Студсовет</w:t>
            </w:r>
            <w:proofErr w:type="spellEnd"/>
            <w:r w:rsidRPr="00FB4593">
              <w:rPr>
                <w:sz w:val="20"/>
              </w:rPr>
              <w:t>)</w:t>
            </w:r>
            <w:r w:rsidRPr="007F5257">
              <w:rPr>
                <w:sz w:val="20"/>
              </w:rPr>
              <w:t>;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мая</w:t>
            </w:r>
          </w:p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</w:p>
          <w:p w:rsidR="003E4041" w:rsidRPr="00151BE6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ноября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корпуса, в группах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и просмотры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3E4041" w:rsidTr="00B468F0">
        <w:trPr>
          <w:trHeight w:val="1127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Default="003E4041" w:rsidP="003E4041">
            <w:pPr>
              <w:pStyle w:val="a4"/>
              <w:ind w:left="0" w:right="-99"/>
              <w:rPr>
                <w:sz w:val="20"/>
              </w:rPr>
            </w:pPr>
            <w:r w:rsidRPr="00FB4593">
              <w:rPr>
                <w:sz w:val="20"/>
              </w:rPr>
              <w:t xml:space="preserve">«Продолжаем заниматься физкультурой в </w:t>
            </w:r>
            <w:proofErr w:type="spellStart"/>
            <w:r w:rsidRPr="00FB4593">
              <w:rPr>
                <w:sz w:val="20"/>
              </w:rPr>
              <w:t>онлайне</w:t>
            </w:r>
            <w:proofErr w:type="spellEnd"/>
            <w:r w:rsidRPr="00FB4593">
              <w:rPr>
                <w:sz w:val="20"/>
              </w:rPr>
              <w:t xml:space="preserve">» </w:t>
            </w:r>
          </w:p>
          <w:p w:rsidR="003E4041" w:rsidRPr="00FB4593" w:rsidRDefault="003E4041" w:rsidP="003E4041">
            <w:pPr>
              <w:pStyle w:val="a4"/>
              <w:ind w:left="0" w:right="-99"/>
              <w:jc w:val="both"/>
              <w:rPr>
                <w:sz w:val="20"/>
              </w:rPr>
            </w:pP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- декабрь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Инстаграмме</w:t>
            </w:r>
            <w:proofErr w:type="spellEnd"/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Просмотры 400 за одно занятие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89378636436</w:t>
            </w:r>
          </w:p>
        </w:tc>
      </w:tr>
      <w:tr w:rsidR="003E4041" w:rsidTr="00B468F0">
        <w:trPr>
          <w:trHeight w:val="701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«Спортсмен </w:t>
            </w:r>
            <w:proofErr w:type="gramStart"/>
            <w:r>
              <w:rPr>
                <w:color w:val="000000"/>
                <w:sz w:val="20"/>
              </w:rPr>
              <w:t>месяца»  и</w:t>
            </w:r>
            <w:proofErr w:type="gramEnd"/>
            <w:r>
              <w:rPr>
                <w:color w:val="000000"/>
                <w:sz w:val="20"/>
              </w:rPr>
              <w:t xml:space="preserve"> года</w:t>
            </w:r>
          </w:p>
          <w:p w:rsidR="003E4041" w:rsidRPr="00B468F0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рейтингу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 и 17 декабря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Напреенков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спортивного клуба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89119304943</w:t>
            </w:r>
          </w:p>
        </w:tc>
      </w:tr>
      <w:tr w:rsidR="003E4041" w:rsidTr="00B468F0">
        <w:trPr>
          <w:trHeight w:val="701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B703BC" w:rsidRDefault="003E4041" w:rsidP="003E4041">
            <w:pPr>
              <w:pStyle w:val="a4"/>
              <w:ind w:left="0" w:right="-99"/>
              <w:rPr>
                <w:sz w:val="18"/>
                <w:szCs w:val="18"/>
              </w:rPr>
            </w:pPr>
            <w:r w:rsidRPr="00B703BC">
              <w:rPr>
                <w:sz w:val="18"/>
                <w:szCs w:val="18"/>
              </w:rPr>
              <w:t>Участие в городской Спартакиаде «Здоровье – 2021»  среди преподавателей и сотрудников вузов Санкт-Петербурга по 10 видам спорта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657F38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F38">
              <w:rPr>
                <w:rFonts w:ascii="Times New Roman" w:hAnsi="Times New Roman" w:cs="Times New Roman"/>
                <w:sz w:val="18"/>
                <w:szCs w:val="18"/>
              </w:rPr>
              <w:t>20 января – 20 февраля</w:t>
            </w:r>
          </w:p>
          <w:p w:rsidR="003E4041" w:rsidRPr="00657F38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041" w:rsidRPr="00B703BC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BC">
              <w:rPr>
                <w:rFonts w:ascii="Times New Roman" w:hAnsi="Times New Roman" w:cs="Times New Roman"/>
                <w:sz w:val="18"/>
                <w:szCs w:val="18"/>
              </w:rPr>
              <w:t>Спортивные залы и площадки вузов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657F38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 w:rsidRPr="00657F38">
              <w:rPr>
                <w:sz w:val="18"/>
                <w:szCs w:val="18"/>
              </w:rPr>
              <w:t>Участие в городских массовых спортивных стартах («Лыжня России», «Азимут России»)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657F38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 w:rsidRPr="00657F38">
              <w:rPr>
                <w:sz w:val="18"/>
                <w:szCs w:val="18"/>
              </w:rPr>
              <w:t xml:space="preserve">13 февраля, </w:t>
            </w:r>
          </w:p>
          <w:p w:rsidR="003E4041" w:rsidRPr="00657F38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657F38">
              <w:rPr>
                <w:sz w:val="18"/>
                <w:szCs w:val="18"/>
              </w:rPr>
              <w:t>май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 каф.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89119445554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657F38" w:rsidRDefault="003E4041" w:rsidP="003E4041">
            <w:pPr>
              <w:pStyle w:val="a4"/>
              <w:ind w:left="0" w:right="-99"/>
              <w:rPr>
                <w:sz w:val="18"/>
                <w:szCs w:val="18"/>
              </w:rPr>
            </w:pPr>
            <w:r w:rsidRPr="00657F38">
              <w:rPr>
                <w:sz w:val="18"/>
                <w:szCs w:val="18"/>
              </w:rPr>
              <w:t xml:space="preserve">Командные чемпионаты </w:t>
            </w:r>
            <w:proofErr w:type="spellStart"/>
            <w:r w:rsidRPr="00657F38">
              <w:rPr>
                <w:sz w:val="18"/>
                <w:szCs w:val="18"/>
              </w:rPr>
              <w:t>СПбГУПТД</w:t>
            </w:r>
            <w:proofErr w:type="spellEnd"/>
            <w:r w:rsidRPr="00657F38">
              <w:rPr>
                <w:sz w:val="18"/>
                <w:szCs w:val="18"/>
              </w:rPr>
              <w:t xml:space="preserve"> по 13 видам спорта (плаванию, мини-футболу, настольному теннису, плаванию, баскетболу, волейболу, бадминтону, шахматам, шашкам, </w:t>
            </w:r>
            <w:proofErr w:type="spellStart"/>
            <w:r w:rsidRPr="00657F38">
              <w:rPr>
                <w:sz w:val="18"/>
                <w:szCs w:val="18"/>
              </w:rPr>
              <w:t>армспорту</w:t>
            </w:r>
            <w:proofErr w:type="spellEnd"/>
            <w:r w:rsidRPr="00657F38">
              <w:rPr>
                <w:sz w:val="18"/>
                <w:szCs w:val="18"/>
              </w:rPr>
              <w:t>, силовым упражнениям, русскому жиму штанги)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Pr="00657F38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657F38">
              <w:rPr>
                <w:sz w:val="18"/>
                <w:szCs w:val="18"/>
              </w:rPr>
              <w:t>Февраль – апрель, ноябрь</w:t>
            </w:r>
          </w:p>
        </w:tc>
        <w:tc>
          <w:tcPr>
            <w:tcW w:w="1276" w:type="dxa"/>
          </w:tcPr>
          <w:p w:rsidR="003E4041" w:rsidRPr="00DB7014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Pr="00DB7014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Pr="00657F38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Спортзал, МУСК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3D25B0" w:rsidRDefault="003E4041" w:rsidP="003E4041">
            <w:pPr>
              <w:pStyle w:val="a4"/>
              <w:ind w:left="0" w:right="-99"/>
              <w:rPr>
                <w:sz w:val="18"/>
                <w:szCs w:val="18"/>
              </w:rPr>
            </w:pPr>
            <w:r w:rsidRPr="003D25B0">
              <w:rPr>
                <w:sz w:val="18"/>
                <w:szCs w:val="18"/>
              </w:rPr>
              <w:t xml:space="preserve">Личные чемпионаты </w:t>
            </w:r>
            <w:proofErr w:type="spellStart"/>
            <w:r w:rsidRPr="003D25B0">
              <w:rPr>
                <w:sz w:val="18"/>
                <w:szCs w:val="18"/>
              </w:rPr>
              <w:t>СПбГУПТД</w:t>
            </w:r>
            <w:proofErr w:type="spellEnd"/>
            <w:r w:rsidRPr="003D25B0">
              <w:rPr>
                <w:sz w:val="18"/>
                <w:szCs w:val="18"/>
              </w:rPr>
              <w:t xml:space="preserve"> по 8 видам спорта (плаванию, бадминтону настольному теннису, шахматам, шашкам, </w:t>
            </w:r>
            <w:proofErr w:type="spellStart"/>
            <w:r w:rsidRPr="003D25B0">
              <w:rPr>
                <w:sz w:val="18"/>
                <w:szCs w:val="18"/>
              </w:rPr>
              <w:t>армспорту</w:t>
            </w:r>
            <w:proofErr w:type="spellEnd"/>
            <w:r w:rsidRPr="003D25B0">
              <w:rPr>
                <w:sz w:val="18"/>
                <w:szCs w:val="18"/>
              </w:rPr>
              <w:t>, силовым упражнениям, русскому жиму штанги)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657F38">
              <w:rPr>
                <w:sz w:val="18"/>
                <w:szCs w:val="18"/>
              </w:rPr>
              <w:t>Февраль – апрель, ноябрь</w:t>
            </w:r>
          </w:p>
        </w:tc>
        <w:tc>
          <w:tcPr>
            <w:tcW w:w="1276" w:type="dxa"/>
          </w:tcPr>
          <w:p w:rsidR="003E4041" w:rsidRPr="00DB7014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Pr="00DB7014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Спортзал, МУСК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Напреенков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спортивного клуба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89119304943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3D25B0" w:rsidRDefault="003E4041" w:rsidP="003E4041">
            <w:pPr>
              <w:pStyle w:val="a4"/>
              <w:ind w:left="0" w:right="-99"/>
              <w:rPr>
                <w:sz w:val="18"/>
                <w:szCs w:val="18"/>
              </w:rPr>
            </w:pPr>
            <w:r w:rsidRPr="003D25B0">
              <w:rPr>
                <w:sz w:val="18"/>
                <w:szCs w:val="18"/>
              </w:rPr>
              <w:t>Участие в  Санкт-Петербургских студенческих соревнованиях по 70 видам спорта (комплексный зачет) (спортивное ориентирование, туризм лыжный, горный, водный; скалолазание, футбол, волейбол, баскетбол, футбол и др.)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Спортзалы вузов СПб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3D25B0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 w:rsidRPr="003D25B0">
              <w:rPr>
                <w:sz w:val="18"/>
                <w:szCs w:val="18"/>
              </w:rPr>
              <w:t>Участие в городской спартакиаде «Первокурсник – 2021» среди вузов Санкт-Петербурга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ноябрь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BC">
              <w:rPr>
                <w:rFonts w:ascii="Times New Roman" w:hAnsi="Times New Roman" w:cs="Times New Roman"/>
                <w:sz w:val="18"/>
                <w:szCs w:val="18"/>
              </w:rPr>
              <w:t>Спортивные залы и площадки вузов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DB7014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Участие в комплексной спартакиаде Центрального района Санкт-Петербурга по 7 видам спорта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3E4041" w:rsidRPr="00DB7014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портзалы предприятий и организаций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Напреенков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спортивного клуба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89119304943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402DB7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DB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студенческих чемпионатах России </w:t>
            </w:r>
          </w:p>
          <w:p w:rsidR="003E4041" w:rsidRPr="00FB4593" w:rsidRDefault="003E4041" w:rsidP="003E4041">
            <w:pPr>
              <w:pStyle w:val="a4"/>
              <w:ind w:left="0" w:right="-99"/>
              <w:rPr>
                <w:sz w:val="20"/>
              </w:rPr>
            </w:pPr>
            <w:r w:rsidRPr="00402DB7">
              <w:rPr>
                <w:sz w:val="18"/>
                <w:szCs w:val="18"/>
              </w:rPr>
              <w:t>по видам спорта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402DB7">
              <w:rPr>
                <w:sz w:val="18"/>
                <w:szCs w:val="18"/>
              </w:rPr>
              <w:t>По календарю Российского студенческого</w:t>
            </w:r>
            <w:r>
              <w:rPr>
                <w:sz w:val="18"/>
                <w:szCs w:val="18"/>
              </w:rPr>
              <w:t xml:space="preserve"> спортивного союза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402DB7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DB7">
              <w:rPr>
                <w:rFonts w:ascii="Times New Roman" w:hAnsi="Times New Roman" w:cs="Times New Roman"/>
                <w:sz w:val="18"/>
                <w:szCs w:val="18"/>
              </w:rPr>
              <w:t>Участие в финале соревнований всероссийской студенческой спортивной лиги России по футболу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Pr="00402DB7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DB7">
              <w:rPr>
                <w:rFonts w:ascii="Times New Roman" w:hAnsi="Times New Roman" w:cs="Times New Roman"/>
                <w:sz w:val="18"/>
                <w:szCs w:val="18"/>
              </w:rPr>
              <w:t>Февраль – март, сентябрь – декабрь</w:t>
            </w:r>
          </w:p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402DB7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DB7">
              <w:rPr>
                <w:rFonts w:ascii="Times New Roman" w:hAnsi="Times New Roman" w:cs="Times New Roman"/>
                <w:sz w:val="18"/>
                <w:szCs w:val="18"/>
              </w:rPr>
              <w:t>Участие в финале соревнований АСБ – всероссийской студенческой спортивной лиги России по баскетболу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877892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92">
              <w:rPr>
                <w:rFonts w:ascii="Times New Roman" w:hAnsi="Times New Roman" w:cs="Times New Roman"/>
                <w:sz w:val="18"/>
                <w:szCs w:val="18"/>
              </w:rPr>
              <w:t>Февраль – декабрь</w:t>
            </w:r>
          </w:p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877892">
        <w:trPr>
          <w:trHeight w:val="131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877892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92">
              <w:rPr>
                <w:rFonts w:ascii="Times New Roman" w:hAnsi="Times New Roman" w:cs="Times New Roman"/>
                <w:sz w:val="18"/>
                <w:szCs w:val="18"/>
              </w:rPr>
              <w:t>Обеспечение работы спортивных секций по видам спорта</w:t>
            </w:r>
          </w:p>
          <w:p w:rsidR="003E4041" w:rsidRPr="00402DB7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92">
              <w:rPr>
                <w:rFonts w:ascii="Times New Roman" w:hAnsi="Times New Roman" w:cs="Times New Roman"/>
                <w:sz w:val="18"/>
                <w:szCs w:val="18"/>
              </w:rPr>
              <w:t>(18 секций)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залы 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зав. кафедрой физвоспитания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89219638152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23" w:type="dxa"/>
          </w:tcPr>
          <w:p w:rsidR="003E4041" w:rsidRPr="00877892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92">
              <w:rPr>
                <w:rFonts w:ascii="Times New Roman" w:hAnsi="Times New Roman" w:cs="Times New Roman"/>
                <w:sz w:val="18"/>
                <w:szCs w:val="18"/>
              </w:rPr>
              <w:t xml:space="preserve">Массовые старты в летнем оздоровительно-спортивном лагере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877892">
              <w:rPr>
                <w:rFonts w:ascii="Times New Roman" w:hAnsi="Times New Roman" w:cs="Times New Roman"/>
                <w:sz w:val="18"/>
                <w:szCs w:val="18"/>
              </w:rPr>
              <w:t>университета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 август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лагерь (СОЛ)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Ленинградская обл.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Бугаев Ю.А.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СОЛ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Стрельцово</w:t>
            </w:r>
            <w:proofErr w:type="spellEnd"/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89052637013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3E4041" w:rsidRPr="00F466DD" w:rsidRDefault="003E4041" w:rsidP="003E4041">
            <w:pPr>
              <w:pStyle w:val="a4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и </w:t>
            </w:r>
            <w:r w:rsidRPr="00F466DD">
              <w:rPr>
                <w:color w:val="000000"/>
                <w:sz w:val="18"/>
                <w:szCs w:val="18"/>
              </w:rPr>
              <w:t xml:space="preserve">Организация участия студентов в городских Конкурсах студенческих исследовательских работ по темам: </w:t>
            </w:r>
          </w:p>
          <w:p w:rsidR="003E4041" w:rsidRPr="00F466DD" w:rsidRDefault="003E4041" w:rsidP="003E4041">
            <w:pPr>
              <w:pStyle w:val="a4"/>
              <w:ind w:left="0"/>
              <w:rPr>
                <w:color w:val="000000"/>
                <w:sz w:val="18"/>
                <w:szCs w:val="18"/>
              </w:rPr>
            </w:pPr>
            <w:r w:rsidRPr="00F466DD">
              <w:rPr>
                <w:color w:val="000000"/>
                <w:sz w:val="18"/>
                <w:szCs w:val="18"/>
              </w:rPr>
              <w:t>- грантов для студентов, аспирантов вузов</w:t>
            </w:r>
          </w:p>
          <w:p w:rsidR="003E4041" w:rsidRPr="00F466DD" w:rsidRDefault="003E4041" w:rsidP="003E4041">
            <w:pPr>
              <w:pStyle w:val="a4"/>
              <w:ind w:left="0"/>
              <w:rPr>
                <w:color w:val="000000"/>
                <w:sz w:val="18"/>
                <w:szCs w:val="18"/>
              </w:rPr>
            </w:pPr>
            <w:r w:rsidRPr="00F466DD">
              <w:rPr>
                <w:color w:val="000000"/>
                <w:sz w:val="18"/>
                <w:szCs w:val="18"/>
              </w:rPr>
              <w:t xml:space="preserve">- «По проблематике </w:t>
            </w:r>
            <w:proofErr w:type="gramStart"/>
            <w:r w:rsidRPr="00F466DD">
              <w:rPr>
                <w:color w:val="000000"/>
                <w:sz w:val="18"/>
                <w:szCs w:val="18"/>
              </w:rPr>
              <w:t>формирования  толерантной</w:t>
            </w:r>
            <w:proofErr w:type="gramEnd"/>
            <w:r w:rsidRPr="00F466DD">
              <w:rPr>
                <w:color w:val="000000"/>
                <w:sz w:val="18"/>
                <w:szCs w:val="18"/>
              </w:rPr>
              <w:t xml:space="preserve"> среды в СПб»,</w:t>
            </w:r>
          </w:p>
          <w:p w:rsidR="003E4041" w:rsidRPr="00F466DD" w:rsidRDefault="003E4041" w:rsidP="003E4041">
            <w:pPr>
              <w:pStyle w:val="a4"/>
              <w:ind w:left="0"/>
              <w:rPr>
                <w:color w:val="000000"/>
                <w:sz w:val="18"/>
                <w:szCs w:val="18"/>
              </w:rPr>
            </w:pPr>
            <w:r w:rsidRPr="00F466DD">
              <w:rPr>
                <w:color w:val="000000"/>
                <w:sz w:val="18"/>
                <w:szCs w:val="18"/>
              </w:rPr>
              <w:t>- «Молодые, дерзкие, перспективные»</w:t>
            </w:r>
          </w:p>
          <w:p w:rsidR="003E4041" w:rsidRPr="00F466DD" w:rsidRDefault="003E4041" w:rsidP="003E4041">
            <w:pPr>
              <w:pStyle w:val="a4"/>
              <w:ind w:left="0"/>
              <w:rPr>
                <w:color w:val="000000"/>
                <w:sz w:val="18"/>
                <w:szCs w:val="18"/>
              </w:rPr>
            </w:pPr>
            <w:r w:rsidRPr="00F466DD">
              <w:rPr>
                <w:color w:val="000000"/>
                <w:sz w:val="18"/>
                <w:szCs w:val="18"/>
              </w:rPr>
              <w:t>- «Студенты городу»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май, сентябрь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КНВШ</w:t>
            </w:r>
          </w:p>
        </w:tc>
        <w:tc>
          <w:tcPr>
            <w:tcW w:w="851" w:type="dxa"/>
          </w:tcPr>
          <w:p w:rsidR="003E4041" w:rsidRPr="00F466DD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:rsidR="003E4041" w:rsidRPr="00F66D41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Чистякова Е.С.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11DBC" w:rsidRDefault="00811DBC" w:rsidP="0081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3E4041" w:rsidRDefault="00811DBC" w:rsidP="00811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3157470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3E4041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3E4041" w:rsidRPr="00F66D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41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Инновационная неделя </w:t>
            </w:r>
            <w:r w:rsidRPr="00F66D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InnoEvent-20</w:t>
            </w:r>
            <w:r w:rsidRPr="00F66D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6D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апреля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Фрейкина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Директор института экономики и управления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7852003</w:t>
            </w:r>
          </w:p>
        </w:tc>
      </w:tr>
      <w:tr w:rsidR="003E4041" w:rsidTr="00F57FA9">
        <w:trPr>
          <w:trHeight w:val="841"/>
        </w:trPr>
        <w:tc>
          <w:tcPr>
            <w:tcW w:w="430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3E4041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3E4041" w:rsidRPr="00EB71CC" w:rsidRDefault="003E4041" w:rsidP="003E4041">
            <w:pPr>
              <w:pStyle w:val="a4"/>
              <w:ind w:left="0" w:right="-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Обучение </w:t>
            </w:r>
            <w:r w:rsidRPr="00EB71CC">
              <w:rPr>
                <w:color w:val="000000"/>
                <w:sz w:val="18"/>
                <w:szCs w:val="18"/>
                <w:shd w:val="clear" w:color="auto" w:fill="FFFFFF"/>
              </w:rPr>
              <w:t xml:space="preserve"> в творческой лаборатории: «Создание объектов дизайна с использованием современных технологий обработки материалов» совместно с </w:t>
            </w:r>
            <w:r w:rsidRPr="00EB71CC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предприятием ООО «СП «</w:t>
            </w:r>
            <w:proofErr w:type="spellStart"/>
            <w:r w:rsidRPr="00EB71CC">
              <w:rPr>
                <w:color w:val="000000"/>
                <w:sz w:val="18"/>
                <w:szCs w:val="18"/>
                <w:shd w:val="clear" w:color="auto" w:fill="FFFFFF"/>
              </w:rPr>
              <w:t>Лазертех</w:t>
            </w:r>
            <w:proofErr w:type="spellEnd"/>
            <w:r w:rsidRPr="00EB71CC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 вузовское</w:t>
            </w:r>
          </w:p>
        </w:tc>
        <w:tc>
          <w:tcPr>
            <w:tcW w:w="101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041" w:rsidRPr="00402DB7" w:rsidRDefault="003E4041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Лазертех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Л.Т.</w:t>
            </w:r>
          </w:p>
        </w:tc>
        <w:tc>
          <w:tcPr>
            <w:tcW w:w="127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прикладного искусства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89500009667</w:t>
            </w:r>
          </w:p>
        </w:tc>
      </w:tr>
      <w:tr w:rsidR="003E4041" w:rsidTr="007023B2">
        <w:trPr>
          <w:trHeight w:val="1545"/>
        </w:trPr>
        <w:tc>
          <w:tcPr>
            <w:tcW w:w="430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3E4041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3E4041" w:rsidRPr="009955A0" w:rsidRDefault="00F57FA9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9955A0">
              <w:rPr>
                <w:color w:val="000000"/>
                <w:sz w:val="18"/>
                <w:szCs w:val="18"/>
              </w:rPr>
              <w:t>Научно-практическая конференция «</w:t>
            </w:r>
            <w:r w:rsidRPr="009955A0">
              <w:rPr>
                <w:sz w:val="18"/>
                <w:szCs w:val="18"/>
              </w:rPr>
              <w:t>Актуальные проблемы монументального искусства»</w:t>
            </w:r>
          </w:p>
        </w:tc>
        <w:tc>
          <w:tcPr>
            <w:tcW w:w="1666" w:type="dxa"/>
          </w:tcPr>
          <w:p w:rsidR="003E4041" w:rsidRDefault="00F57FA9" w:rsidP="00F5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041" w:rsidRPr="001A7FAA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E4041" w:rsidRDefault="003E404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E4041" w:rsidRPr="00402DB7" w:rsidRDefault="00F57FA9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13 -14 марта</w:t>
            </w:r>
          </w:p>
        </w:tc>
        <w:tc>
          <w:tcPr>
            <w:tcW w:w="1276" w:type="dxa"/>
          </w:tcPr>
          <w:p w:rsidR="00F57FA9" w:rsidRPr="00DB7014" w:rsidRDefault="00F57FA9" w:rsidP="00F5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F57FA9" w:rsidRPr="00DB7014" w:rsidRDefault="00F57FA9" w:rsidP="00F5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14">
              <w:rPr>
                <w:rFonts w:ascii="Times New Roman" w:hAnsi="Times New Roman" w:cs="Times New Roman"/>
                <w:sz w:val="18"/>
                <w:szCs w:val="18"/>
              </w:rPr>
              <w:t>Ул. Большая Морская,18</w:t>
            </w:r>
          </w:p>
          <w:p w:rsidR="003E4041" w:rsidRPr="00F57FA9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  <w:tc>
          <w:tcPr>
            <w:tcW w:w="851" w:type="dxa"/>
          </w:tcPr>
          <w:p w:rsidR="003E4041" w:rsidRPr="00F57FA9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275" w:type="dxa"/>
          </w:tcPr>
          <w:p w:rsidR="003E4041" w:rsidRDefault="00F57FA9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Антипина Д.О</w:t>
            </w:r>
          </w:p>
        </w:tc>
        <w:tc>
          <w:tcPr>
            <w:tcW w:w="1276" w:type="dxa"/>
          </w:tcPr>
          <w:p w:rsidR="003E4041" w:rsidRDefault="002E2311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Кафедрой монументального искусства</w:t>
            </w:r>
          </w:p>
        </w:tc>
        <w:tc>
          <w:tcPr>
            <w:tcW w:w="1269" w:type="dxa"/>
          </w:tcPr>
          <w:p w:rsidR="003E4041" w:rsidRDefault="003E4041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5A0" w:rsidTr="007023B2">
        <w:trPr>
          <w:trHeight w:val="1545"/>
        </w:trPr>
        <w:tc>
          <w:tcPr>
            <w:tcW w:w="430" w:type="dxa"/>
          </w:tcPr>
          <w:p w:rsidR="009955A0" w:rsidRPr="001A7FAA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955A0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9955A0" w:rsidRPr="009955A0" w:rsidRDefault="009955A0" w:rsidP="003E4041">
            <w:pPr>
              <w:pStyle w:val="a4"/>
              <w:ind w:left="0" w:right="-99"/>
              <w:jc w:val="both"/>
              <w:rPr>
                <w:color w:val="000000"/>
                <w:sz w:val="18"/>
                <w:szCs w:val="18"/>
              </w:rPr>
            </w:pPr>
            <w:r w:rsidRPr="009955A0">
              <w:rPr>
                <w:iCs/>
                <w:color w:val="000000"/>
                <w:sz w:val="18"/>
                <w:szCs w:val="18"/>
              </w:rPr>
              <w:t xml:space="preserve">Научно-техническая конференция, посвященная инновационному развитию текстильной и легкой промышленности, </w:t>
            </w:r>
            <w:proofErr w:type="spellStart"/>
            <w:r w:rsidRPr="009955A0">
              <w:rPr>
                <w:iCs/>
                <w:color w:val="000000"/>
                <w:sz w:val="18"/>
                <w:szCs w:val="18"/>
              </w:rPr>
              <w:t>Light</w:t>
            </w:r>
            <w:proofErr w:type="spellEnd"/>
            <w:r w:rsidRPr="009955A0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5A0">
              <w:rPr>
                <w:iCs/>
                <w:color w:val="000000"/>
                <w:sz w:val="18"/>
                <w:szCs w:val="18"/>
              </w:rPr>
              <w:t>Conf</w:t>
            </w:r>
            <w:proofErr w:type="spellEnd"/>
            <w:r w:rsidRPr="009955A0">
              <w:rPr>
                <w:iCs/>
                <w:color w:val="000000"/>
                <w:sz w:val="18"/>
                <w:szCs w:val="18"/>
              </w:rPr>
              <w:t xml:space="preserve"> 2021</w:t>
            </w:r>
          </w:p>
        </w:tc>
        <w:tc>
          <w:tcPr>
            <w:tcW w:w="1666" w:type="dxa"/>
          </w:tcPr>
          <w:p w:rsidR="009955A0" w:rsidRPr="009955A0" w:rsidRDefault="009955A0" w:rsidP="0099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Онлайн </w:t>
            </w:r>
          </w:p>
        </w:tc>
        <w:tc>
          <w:tcPr>
            <w:tcW w:w="686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5A0" w:rsidRPr="001A7FAA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9955A0" w:rsidRDefault="009955A0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марта</w:t>
            </w:r>
          </w:p>
        </w:tc>
        <w:tc>
          <w:tcPr>
            <w:tcW w:w="1276" w:type="dxa"/>
          </w:tcPr>
          <w:p w:rsidR="009955A0" w:rsidRDefault="009955A0" w:rsidP="00F5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Точка кипения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Промтехдизайн</w:t>
            </w:r>
            <w:proofErr w:type="spellEnd"/>
          </w:p>
          <w:p w:rsidR="009955A0" w:rsidRPr="00DB7014" w:rsidRDefault="009955A0" w:rsidP="00F5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Садовая,54</w:t>
            </w:r>
          </w:p>
        </w:tc>
        <w:tc>
          <w:tcPr>
            <w:tcW w:w="851" w:type="dxa"/>
          </w:tcPr>
          <w:p w:rsidR="009955A0" w:rsidRP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Ермачков М.В.</w:t>
            </w:r>
          </w:p>
        </w:tc>
        <w:tc>
          <w:tcPr>
            <w:tcW w:w="1276" w:type="dxa"/>
          </w:tcPr>
          <w:p w:rsidR="00DD14D2" w:rsidRDefault="00DD14D2" w:rsidP="003E4041">
            <w:pPr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Директор</w:t>
            </w:r>
          </w:p>
          <w:p w:rsidR="009955A0" w:rsidRPr="00DD14D2" w:rsidRDefault="00DD14D2" w:rsidP="00DD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NewRomanPSMT" w:hAnsi="Times New Roman"/>
                <w:sz w:val="20"/>
                <w:szCs w:val="20"/>
              </w:rPr>
              <w:t>Проектн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ого</w:t>
            </w:r>
            <w:r w:rsidRPr="00DD14D2">
              <w:rPr>
                <w:rFonts w:ascii="Times New Roman" w:eastAsia="TimesNewRomanPSMT" w:hAnsi="Times New Roman"/>
                <w:sz w:val="20"/>
                <w:szCs w:val="20"/>
              </w:rPr>
              <w:t xml:space="preserve"> офис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DD14D2">
              <w:rPr>
                <w:rFonts w:ascii="Times New Roman" w:eastAsia="TimesNewRomanPSMT" w:hAnsi="Times New Roman"/>
                <w:sz w:val="20"/>
                <w:szCs w:val="20"/>
              </w:rPr>
              <w:t xml:space="preserve"> научно-технических инициатив</w:t>
            </w:r>
          </w:p>
        </w:tc>
        <w:tc>
          <w:tcPr>
            <w:tcW w:w="1269" w:type="dxa"/>
          </w:tcPr>
          <w:p w:rsidR="009955A0" w:rsidRDefault="009955A0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89062538409</w:t>
            </w:r>
          </w:p>
        </w:tc>
      </w:tr>
      <w:tr w:rsidR="009955A0" w:rsidTr="007023B2">
        <w:trPr>
          <w:trHeight w:val="1545"/>
        </w:trPr>
        <w:tc>
          <w:tcPr>
            <w:tcW w:w="430" w:type="dxa"/>
          </w:tcPr>
          <w:p w:rsidR="009955A0" w:rsidRPr="001A7FAA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955A0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9955A0" w:rsidRDefault="009955A0" w:rsidP="003E4041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IV</w:t>
            </w:r>
            <w:r w:rsidRPr="00DE75E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Международный конгресс «Дизайн. Материалы. Технологии».</w:t>
            </w:r>
          </w:p>
        </w:tc>
        <w:tc>
          <w:tcPr>
            <w:tcW w:w="1666" w:type="dxa"/>
          </w:tcPr>
          <w:p w:rsidR="009955A0" w:rsidRDefault="009955A0" w:rsidP="00F5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5A0" w:rsidRPr="001A7FAA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9955A0" w:rsidRDefault="009955A0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9955A0" w:rsidRDefault="009955A0" w:rsidP="003E4041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55A0" w:rsidRDefault="009955A0" w:rsidP="0099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Точка кипения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Промтехдизайн</w:t>
            </w:r>
            <w:proofErr w:type="spellEnd"/>
          </w:p>
          <w:p w:rsidR="009955A0" w:rsidRPr="00DB7014" w:rsidRDefault="009955A0" w:rsidP="0099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Садовая,54</w:t>
            </w:r>
          </w:p>
        </w:tc>
        <w:tc>
          <w:tcPr>
            <w:tcW w:w="851" w:type="dxa"/>
          </w:tcPr>
          <w:p w:rsidR="009955A0" w:rsidRPr="009955A0" w:rsidRDefault="00811DBC" w:rsidP="003E4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9955A0" w:rsidRDefault="00D242BB" w:rsidP="0099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Л.Т.</w:t>
            </w:r>
          </w:p>
        </w:tc>
        <w:tc>
          <w:tcPr>
            <w:tcW w:w="1276" w:type="dxa"/>
          </w:tcPr>
          <w:p w:rsidR="009955A0" w:rsidRDefault="009955A0" w:rsidP="0099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  <w:p w:rsidR="009955A0" w:rsidRDefault="009955A0" w:rsidP="00995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прикладного искусства</w:t>
            </w:r>
          </w:p>
        </w:tc>
        <w:tc>
          <w:tcPr>
            <w:tcW w:w="1269" w:type="dxa"/>
          </w:tcPr>
          <w:p w:rsidR="009955A0" w:rsidRDefault="009955A0" w:rsidP="003E4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89500009667</w:t>
            </w:r>
          </w:p>
        </w:tc>
      </w:tr>
      <w:tr w:rsidR="00D242BB" w:rsidTr="007023B2">
        <w:trPr>
          <w:trHeight w:val="1545"/>
        </w:trPr>
        <w:tc>
          <w:tcPr>
            <w:tcW w:w="430" w:type="dxa"/>
          </w:tcPr>
          <w:p w:rsidR="00D242BB" w:rsidRPr="001A7FAA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D242BB" w:rsidRDefault="00811DBC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D242BB" w:rsidRDefault="00D242BB" w:rsidP="00D242BB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Научно-практическая конференция студентов и молодых ученых</w:t>
            </w:r>
          </w:p>
          <w:p w:rsidR="00D242BB" w:rsidRDefault="00D242BB" w:rsidP="00D242BB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«Современные тенденции развития химической технологии, промышленной экологии и </w:t>
            </w:r>
            <w:proofErr w:type="spellStart"/>
            <w:r>
              <w:rPr>
                <w:color w:val="000000"/>
                <w:sz w:val="20"/>
              </w:rPr>
              <w:t>техносферной</w:t>
            </w:r>
            <w:proofErr w:type="spellEnd"/>
            <w:r>
              <w:rPr>
                <w:color w:val="000000"/>
                <w:sz w:val="20"/>
              </w:rPr>
              <w:t xml:space="preserve"> безопасности»</w:t>
            </w:r>
          </w:p>
        </w:tc>
        <w:tc>
          <w:tcPr>
            <w:tcW w:w="166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42BB" w:rsidRPr="001A7FAA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D242BB" w:rsidRDefault="00D242BB" w:rsidP="00D242BB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 апреля</w:t>
            </w:r>
          </w:p>
        </w:tc>
        <w:tc>
          <w:tcPr>
            <w:tcW w:w="127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D242BB" w:rsidRPr="00DB7014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D242BB" w:rsidRPr="009955A0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Лоренцсон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технологии</w:t>
            </w:r>
          </w:p>
        </w:tc>
        <w:tc>
          <w:tcPr>
            <w:tcW w:w="1269" w:type="dxa"/>
          </w:tcPr>
          <w:p w:rsidR="00D242BB" w:rsidRDefault="00D242BB" w:rsidP="00D24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D242BB" w:rsidRDefault="00D242BB" w:rsidP="00D24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7865269</w:t>
            </w:r>
          </w:p>
        </w:tc>
      </w:tr>
      <w:tr w:rsidR="00D242BB" w:rsidTr="007023B2">
        <w:trPr>
          <w:trHeight w:val="1545"/>
        </w:trPr>
        <w:tc>
          <w:tcPr>
            <w:tcW w:w="430" w:type="dxa"/>
          </w:tcPr>
          <w:p w:rsidR="00D242BB" w:rsidRPr="001A7FAA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D242BB" w:rsidRDefault="00811DBC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D242BB" w:rsidRDefault="00D242BB" w:rsidP="001826A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9547E">
              <w:rPr>
                <w:color w:val="000000"/>
                <w:sz w:val="20"/>
              </w:rPr>
              <w:t>аучно-практическая конференция студентов и аспирантов «Молодежь, образование и наука XXI века»</w:t>
            </w:r>
          </w:p>
        </w:tc>
        <w:tc>
          <w:tcPr>
            <w:tcW w:w="166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1015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8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42BB" w:rsidRPr="001A7FAA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D242BB" w:rsidRDefault="001826A0" w:rsidP="00D242BB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апреля</w:t>
            </w:r>
          </w:p>
        </w:tc>
        <w:tc>
          <w:tcPr>
            <w:tcW w:w="1276" w:type="dxa"/>
          </w:tcPr>
          <w:p w:rsidR="001826A0" w:rsidRDefault="001826A0" w:rsidP="00182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D242BB" w:rsidRPr="00DB7014" w:rsidRDefault="001826A0" w:rsidP="00182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D242BB" w:rsidRPr="009955A0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</w:t>
            </w:r>
          </w:p>
        </w:tc>
        <w:tc>
          <w:tcPr>
            <w:tcW w:w="1269" w:type="dxa"/>
          </w:tcPr>
          <w:p w:rsidR="00D242BB" w:rsidRDefault="001826A0" w:rsidP="00D24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D242BB" w:rsidTr="007023B2">
        <w:trPr>
          <w:trHeight w:val="1545"/>
        </w:trPr>
        <w:tc>
          <w:tcPr>
            <w:tcW w:w="430" w:type="dxa"/>
          </w:tcPr>
          <w:p w:rsidR="00D242BB" w:rsidRPr="001A7FAA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D242BB" w:rsidRDefault="00811DBC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D242BB" w:rsidRDefault="001826A0" w:rsidP="00D242BB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Научная конференция обучающихся </w:t>
            </w:r>
            <w:r>
              <w:rPr>
                <w:sz w:val="20"/>
                <w:szCs w:val="24"/>
              </w:rPr>
              <w:t>«Инновации молодежной науки – 2021»</w:t>
            </w:r>
          </w:p>
        </w:tc>
        <w:tc>
          <w:tcPr>
            <w:tcW w:w="1666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 и офлайн</w:t>
            </w:r>
          </w:p>
        </w:tc>
        <w:tc>
          <w:tcPr>
            <w:tcW w:w="68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42BB" w:rsidRPr="001A7FAA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D242BB" w:rsidRDefault="001826A0" w:rsidP="00D242BB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 апреля</w:t>
            </w:r>
          </w:p>
        </w:tc>
        <w:tc>
          <w:tcPr>
            <w:tcW w:w="1276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1826A0" w:rsidRPr="00DB7014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институтах вуза</w:t>
            </w:r>
          </w:p>
        </w:tc>
        <w:tc>
          <w:tcPr>
            <w:tcW w:w="851" w:type="dxa"/>
          </w:tcPr>
          <w:p w:rsidR="00D242BB" w:rsidRPr="009955A0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D242BB" w:rsidRDefault="001826A0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Чистякова Е.С.</w:t>
            </w:r>
          </w:p>
        </w:tc>
        <w:tc>
          <w:tcPr>
            <w:tcW w:w="1276" w:type="dxa"/>
          </w:tcPr>
          <w:p w:rsidR="00D242BB" w:rsidRDefault="00D242BB" w:rsidP="00D24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FE2CC0" w:rsidRDefault="00FE2CC0" w:rsidP="00D24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D242BB" w:rsidRDefault="00FE2CC0" w:rsidP="00D24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3157470</w:t>
            </w:r>
          </w:p>
        </w:tc>
      </w:tr>
      <w:tr w:rsidR="00FE2CC0" w:rsidTr="007023B2">
        <w:trPr>
          <w:trHeight w:val="1545"/>
        </w:trPr>
        <w:tc>
          <w:tcPr>
            <w:tcW w:w="430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E2CC0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FE2CC0" w:rsidRPr="00661862" w:rsidRDefault="00FE2CC0" w:rsidP="00FE2CC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7625FF">
              <w:rPr>
                <w:color w:val="000000"/>
                <w:sz w:val="20"/>
              </w:rPr>
              <w:t>аучно-практическая конференция преподавателей и аспирантов «Экономические и управленческие технологии XXI века: теория и практика, подготовка специалистов»</w:t>
            </w:r>
            <w:r w:rsidRPr="00661862">
              <w:rPr>
                <w:color w:val="000000"/>
                <w:sz w:val="20"/>
              </w:rPr>
              <w:t>;</w:t>
            </w:r>
          </w:p>
          <w:p w:rsidR="00FE2CC0" w:rsidRDefault="00FE2CC0" w:rsidP="00FE2CC0">
            <w:pPr>
              <w:pStyle w:val="a4"/>
              <w:ind w:left="0" w:right="-99"/>
              <w:jc w:val="both"/>
              <w:rPr>
                <w:color w:val="000000"/>
                <w:sz w:val="20"/>
              </w:rPr>
            </w:pPr>
          </w:p>
        </w:tc>
        <w:tc>
          <w:tcPr>
            <w:tcW w:w="166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FE2CC0" w:rsidRDefault="00FE2CC0" w:rsidP="00FE2CC0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7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FE2CC0" w:rsidRPr="00DB7014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FE2CC0" w:rsidRPr="009955A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Фрейкина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7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Директор института экономики и управления</w:t>
            </w:r>
          </w:p>
        </w:tc>
        <w:tc>
          <w:tcPr>
            <w:tcW w:w="1269" w:type="dxa"/>
          </w:tcPr>
          <w:p w:rsidR="00FE2CC0" w:rsidRDefault="00FE2CC0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FE2CC0" w:rsidRDefault="00FE2CC0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7852003</w:t>
            </w:r>
          </w:p>
        </w:tc>
      </w:tr>
      <w:tr w:rsidR="00FE2CC0" w:rsidTr="007023B2">
        <w:trPr>
          <w:trHeight w:val="1545"/>
        </w:trPr>
        <w:tc>
          <w:tcPr>
            <w:tcW w:w="430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E2CC0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FE2CC0" w:rsidRDefault="00FE2CC0" w:rsidP="00FE2CC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Международная научно-практическая конференция «Традиции и инновации в графическом дизайне»</w:t>
            </w:r>
          </w:p>
        </w:tc>
        <w:tc>
          <w:tcPr>
            <w:tcW w:w="166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FE2CC0" w:rsidRDefault="00C364EE" w:rsidP="00FE2CC0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 ноября</w:t>
            </w:r>
          </w:p>
        </w:tc>
        <w:tc>
          <w:tcPr>
            <w:tcW w:w="1276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C364EE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Вознесенский, 44-46</w:t>
            </w:r>
          </w:p>
        </w:tc>
        <w:tc>
          <w:tcPr>
            <w:tcW w:w="851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Сухарева А.М.</w:t>
            </w:r>
          </w:p>
        </w:tc>
        <w:tc>
          <w:tcPr>
            <w:tcW w:w="1276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графического дизайна</w:t>
            </w:r>
          </w:p>
        </w:tc>
        <w:tc>
          <w:tcPr>
            <w:tcW w:w="1269" w:type="dxa"/>
          </w:tcPr>
          <w:p w:rsidR="00FE2CC0" w:rsidRDefault="00C364EE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C364EE" w:rsidRDefault="00C364EE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3150885</w:t>
            </w:r>
          </w:p>
        </w:tc>
      </w:tr>
      <w:tr w:rsidR="00FE2CC0" w:rsidTr="007023B2">
        <w:trPr>
          <w:trHeight w:val="1545"/>
        </w:trPr>
        <w:tc>
          <w:tcPr>
            <w:tcW w:w="430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E2CC0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FE2CC0" w:rsidRDefault="00C364EE" w:rsidP="00FE2CC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Международная научная конференция «Социальная работа с молодежью»</w:t>
            </w:r>
          </w:p>
        </w:tc>
        <w:tc>
          <w:tcPr>
            <w:tcW w:w="1666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Международное</w:t>
            </w:r>
          </w:p>
        </w:tc>
        <w:tc>
          <w:tcPr>
            <w:tcW w:w="1015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FE2CC0" w:rsidRDefault="00C364EE" w:rsidP="00FE2CC0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ноябрь</w:t>
            </w:r>
          </w:p>
        </w:tc>
        <w:tc>
          <w:tcPr>
            <w:tcW w:w="1276" w:type="dxa"/>
          </w:tcPr>
          <w:p w:rsidR="00C364EE" w:rsidRDefault="00C364EE" w:rsidP="00C36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FE2CC0" w:rsidRDefault="00C364EE" w:rsidP="00C36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Вознесенский, 44-46</w:t>
            </w:r>
          </w:p>
        </w:tc>
        <w:tc>
          <w:tcPr>
            <w:tcW w:w="851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Г.В.</w:t>
            </w:r>
          </w:p>
        </w:tc>
        <w:tc>
          <w:tcPr>
            <w:tcW w:w="1276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Кафедрой  социальной работы и права</w:t>
            </w:r>
          </w:p>
        </w:tc>
        <w:tc>
          <w:tcPr>
            <w:tcW w:w="1269" w:type="dxa"/>
          </w:tcPr>
          <w:p w:rsidR="00FE2CC0" w:rsidRDefault="00C364EE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C364EE" w:rsidRDefault="00C364EE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3146044</w:t>
            </w:r>
          </w:p>
        </w:tc>
      </w:tr>
      <w:tr w:rsidR="00721344" w:rsidTr="007023B2">
        <w:trPr>
          <w:trHeight w:val="1545"/>
        </w:trPr>
        <w:tc>
          <w:tcPr>
            <w:tcW w:w="430" w:type="dxa"/>
          </w:tcPr>
          <w:p w:rsidR="00721344" w:rsidRPr="001A7FAA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21344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721344" w:rsidRDefault="00721344" w:rsidP="00FE2CC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CF0B0F">
              <w:rPr>
                <w:color w:val="000000"/>
                <w:sz w:val="20"/>
              </w:rPr>
              <w:t>аучно-практическая конференция студентов и молодых ученых «Мой вклад в науку»</w:t>
            </w:r>
          </w:p>
        </w:tc>
        <w:tc>
          <w:tcPr>
            <w:tcW w:w="1666" w:type="dxa"/>
          </w:tcPr>
          <w:p w:rsidR="00721344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 вузовское</w:t>
            </w:r>
          </w:p>
        </w:tc>
        <w:tc>
          <w:tcPr>
            <w:tcW w:w="1015" w:type="dxa"/>
          </w:tcPr>
          <w:p w:rsidR="00721344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721344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344" w:rsidRPr="001A7FAA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721344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721344" w:rsidRDefault="00721344" w:rsidP="00FE2CC0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 ноября</w:t>
            </w:r>
          </w:p>
        </w:tc>
        <w:tc>
          <w:tcPr>
            <w:tcW w:w="1276" w:type="dxa"/>
          </w:tcPr>
          <w:p w:rsidR="00721344" w:rsidRDefault="00721344" w:rsidP="00721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721344" w:rsidRDefault="00721344" w:rsidP="00721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721344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721344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Карцивадзе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</w:tcPr>
          <w:p w:rsidR="00721344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со студентами</w:t>
            </w:r>
          </w:p>
        </w:tc>
        <w:tc>
          <w:tcPr>
            <w:tcW w:w="1269" w:type="dxa"/>
          </w:tcPr>
          <w:p w:rsidR="00721344" w:rsidRDefault="00811DBC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89046105773</w:t>
            </w:r>
          </w:p>
        </w:tc>
      </w:tr>
      <w:tr w:rsidR="00FE2CC0" w:rsidTr="007023B2">
        <w:trPr>
          <w:trHeight w:val="1545"/>
        </w:trPr>
        <w:tc>
          <w:tcPr>
            <w:tcW w:w="430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E2CC0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FE2CC0" w:rsidRDefault="00C364EE" w:rsidP="00FE2CC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Научно-практическая конференция обучающихся и преподавателей «Энергетика, управление и автоматизация: инновационные решения проблем»</w:t>
            </w:r>
          </w:p>
        </w:tc>
        <w:tc>
          <w:tcPr>
            <w:tcW w:w="1666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</w:t>
            </w:r>
          </w:p>
        </w:tc>
        <w:tc>
          <w:tcPr>
            <w:tcW w:w="1015" w:type="dxa"/>
          </w:tcPr>
          <w:p w:rsidR="00FE2CC0" w:rsidRDefault="00C364EE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68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FE2CC0" w:rsidRDefault="00721344" w:rsidP="00FE2CC0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76" w:type="dxa"/>
          </w:tcPr>
          <w:p w:rsidR="00721344" w:rsidRDefault="00721344" w:rsidP="00721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FE2CC0" w:rsidRDefault="00721344" w:rsidP="00721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Ивана Черных, 4</w:t>
            </w:r>
          </w:p>
        </w:tc>
        <w:tc>
          <w:tcPr>
            <w:tcW w:w="851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Татьяна Юрьевна</w:t>
            </w:r>
          </w:p>
        </w:tc>
        <w:tc>
          <w:tcPr>
            <w:tcW w:w="1276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института энергетики и автоматизации</w:t>
            </w:r>
          </w:p>
        </w:tc>
        <w:tc>
          <w:tcPr>
            <w:tcW w:w="1269" w:type="dxa"/>
          </w:tcPr>
          <w:p w:rsidR="00FE2CC0" w:rsidRDefault="00721344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8(812)</w:t>
            </w:r>
          </w:p>
          <w:p w:rsidR="00721344" w:rsidRDefault="00721344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7868605</w:t>
            </w:r>
          </w:p>
        </w:tc>
      </w:tr>
      <w:tr w:rsidR="00FE2CC0" w:rsidTr="007023B2">
        <w:trPr>
          <w:trHeight w:val="1545"/>
        </w:trPr>
        <w:tc>
          <w:tcPr>
            <w:tcW w:w="430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E2CC0" w:rsidRDefault="00811DBC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Научно-образовательное</w:t>
            </w:r>
          </w:p>
        </w:tc>
        <w:tc>
          <w:tcPr>
            <w:tcW w:w="1623" w:type="dxa"/>
          </w:tcPr>
          <w:p w:rsidR="00FE2CC0" w:rsidRDefault="00721344" w:rsidP="00FE2CC0">
            <w:pPr>
              <w:pStyle w:val="a4"/>
              <w:ind w:left="0" w:right="-99"/>
              <w:rPr>
                <w:color w:val="000000"/>
                <w:sz w:val="20"/>
              </w:rPr>
            </w:pPr>
            <w:r>
              <w:rPr>
                <w:sz w:val="20"/>
                <w:szCs w:val="24"/>
              </w:rPr>
              <w:t>Ш Международная научная конференция «Гуманитарные науки в современном вузе</w:t>
            </w:r>
            <w:r w:rsidRPr="00E825A9">
              <w:rPr>
                <w:sz w:val="20"/>
                <w:szCs w:val="24"/>
              </w:rPr>
              <w:t xml:space="preserve">: </w:t>
            </w:r>
            <w:r>
              <w:rPr>
                <w:sz w:val="20"/>
                <w:szCs w:val="24"/>
              </w:rPr>
              <w:t>вчера, сегодня, завтра»</w:t>
            </w:r>
          </w:p>
        </w:tc>
        <w:tc>
          <w:tcPr>
            <w:tcW w:w="1666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Междунардное</w:t>
            </w:r>
            <w:proofErr w:type="spellEnd"/>
          </w:p>
        </w:tc>
        <w:tc>
          <w:tcPr>
            <w:tcW w:w="1015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Офлайн и онлайн</w:t>
            </w:r>
          </w:p>
        </w:tc>
        <w:tc>
          <w:tcPr>
            <w:tcW w:w="686" w:type="dxa"/>
          </w:tcPr>
          <w:p w:rsidR="00FE2CC0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E2CC0" w:rsidRPr="001A7FAA" w:rsidRDefault="00FE2CC0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</w:tcPr>
          <w:p w:rsidR="00FE2CC0" w:rsidRDefault="00721344" w:rsidP="00FE2CC0">
            <w:pPr>
              <w:pStyle w:val="a4"/>
              <w:ind w:left="0" w:right="-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декабря</w:t>
            </w:r>
          </w:p>
        </w:tc>
        <w:tc>
          <w:tcPr>
            <w:tcW w:w="1276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СПбГУПТД</w:t>
            </w:r>
            <w:proofErr w:type="spellEnd"/>
          </w:p>
          <w:p w:rsidR="00721344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Большая Морская, д.18</w:t>
            </w:r>
          </w:p>
        </w:tc>
        <w:tc>
          <w:tcPr>
            <w:tcW w:w="851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5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Минин А.С.</w:t>
            </w:r>
          </w:p>
        </w:tc>
        <w:tc>
          <w:tcPr>
            <w:tcW w:w="1276" w:type="dxa"/>
          </w:tcPr>
          <w:p w:rsidR="00FE2CC0" w:rsidRDefault="00721344" w:rsidP="00FE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зав кафедрой общественных наук</w:t>
            </w:r>
          </w:p>
        </w:tc>
        <w:tc>
          <w:tcPr>
            <w:tcW w:w="1269" w:type="dxa"/>
          </w:tcPr>
          <w:p w:rsidR="00FE2CC0" w:rsidRDefault="00721344" w:rsidP="00FE2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89213790845</w:t>
            </w:r>
          </w:p>
        </w:tc>
      </w:tr>
    </w:tbl>
    <w:p w:rsidR="00E6639A" w:rsidRPr="00E6639A" w:rsidRDefault="001501A9" w:rsidP="00E6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39A" w:rsidRPr="00E6639A" w:rsidSect="00E6639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F"/>
    <w:rsid w:val="000033AC"/>
    <w:rsid w:val="00011580"/>
    <w:rsid w:val="00015D76"/>
    <w:rsid w:val="00027F79"/>
    <w:rsid w:val="00030186"/>
    <w:rsid w:val="000504A8"/>
    <w:rsid w:val="00056EB0"/>
    <w:rsid w:val="00065400"/>
    <w:rsid w:val="00077C74"/>
    <w:rsid w:val="000B7AA5"/>
    <w:rsid w:val="00100935"/>
    <w:rsid w:val="001130B3"/>
    <w:rsid w:val="001416BA"/>
    <w:rsid w:val="001501A9"/>
    <w:rsid w:val="0015179F"/>
    <w:rsid w:val="00151BE6"/>
    <w:rsid w:val="00160D78"/>
    <w:rsid w:val="001826A0"/>
    <w:rsid w:val="00192389"/>
    <w:rsid w:val="001949E4"/>
    <w:rsid w:val="001A0149"/>
    <w:rsid w:val="001A7FAA"/>
    <w:rsid w:val="001E038A"/>
    <w:rsid w:val="00240A45"/>
    <w:rsid w:val="002556C9"/>
    <w:rsid w:val="00277317"/>
    <w:rsid w:val="002A6FFE"/>
    <w:rsid w:val="002A756A"/>
    <w:rsid w:val="002C1DA2"/>
    <w:rsid w:val="002D0916"/>
    <w:rsid w:val="002E2311"/>
    <w:rsid w:val="003234BF"/>
    <w:rsid w:val="00360B00"/>
    <w:rsid w:val="00380B08"/>
    <w:rsid w:val="003A5084"/>
    <w:rsid w:val="003A7C20"/>
    <w:rsid w:val="003C28B1"/>
    <w:rsid w:val="003D25B0"/>
    <w:rsid w:val="003E4041"/>
    <w:rsid w:val="00402DB7"/>
    <w:rsid w:val="004144E0"/>
    <w:rsid w:val="00443E70"/>
    <w:rsid w:val="00464CA4"/>
    <w:rsid w:val="00473BDA"/>
    <w:rsid w:val="00476C30"/>
    <w:rsid w:val="00485F6F"/>
    <w:rsid w:val="004917A3"/>
    <w:rsid w:val="004A7270"/>
    <w:rsid w:val="004C43BE"/>
    <w:rsid w:val="004C44F7"/>
    <w:rsid w:val="004E46BF"/>
    <w:rsid w:val="004F7AEA"/>
    <w:rsid w:val="00510BE8"/>
    <w:rsid w:val="00516972"/>
    <w:rsid w:val="0052244E"/>
    <w:rsid w:val="005346F0"/>
    <w:rsid w:val="00552A7E"/>
    <w:rsid w:val="00561B2C"/>
    <w:rsid w:val="005746E9"/>
    <w:rsid w:val="005836F2"/>
    <w:rsid w:val="00634FB9"/>
    <w:rsid w:val="00646EF1"/>
    <w:rsid w:val="00652B37"/>
    <w:rsid w:val="00657F38"/>
    <w:rsid w:val="00663449"/>
    <w:rsid w:val="00663CDF"/>
    <w:rsid w:val="00692DBB"/>
    <w:rsid w:val="00693FED"/>
    <w:rsid w:val="006A24D1"/>
    <w:rsid w:val="006F3349"/>
    <w:rsid w:val="006F6738"/>
    <w:rsid w:val="007023B2"/>
    <w:rsid w:val="0071126A"/>
    <w:rsid w:val="00721344"/>
    <w:rsid w:val="00721C80"/>
    <w:rsid w:val="00724342"/>
    <w:rsid w:val="007C494D"/>
    <w:rsid w:val="007F40B9"/>
    <w:rsid w:val="00811DBC"/>
    <w:rsid w:val="00876153"/>
    <w:rsid w:val="00877892"/>
    <w:rsid w:val="00897247"/>
    <w:rsid w:val="008B3931"/>
    <w:rsid w:val="0091121B"/>
    <w:rsid w:val="00946D28"/>
    <w:rsid w:val="009529BB"/>
    <w:rsid w:val="00953A94"/>
    <w:rsid w:val="00981516"/>
    <w:rsid w:val="00987920"/>
    <w:rsid w:val="009955A0"/>
    <w:rsid w:val="009A25A3"/>
    <w:rsid w:val="009E75AA"/>
    <w:rsid w:val="00A25E23"/>
    <w:rsid w:val="00A60D25"/>
    <w:rsid w:val="00A74D5F"/>
    <w:rsid w:val="00AB6AD1"/>
    <w:rsid w:val="00AB6B09"/>
    <w:rsid w:val="00B4052B"/>
    <w:rsid w:val="00B468F0"/>
    <w:rsid w:val="00B52D76"/>
    <w:rsid w:val="00B63F44"/>
    <w:rsid w:val="00B703BC"/>
    <w:rsid w:val="00B8024D"/>
    <w:rsid w:val="00B83907"/>
    <w:rsid w:val="00B94E52"/>
    <w:rsid w:val="00BC1CCF"/>
    <w:rsid w:val="00BD1DEE"/>
    <w:rsid w:val="00C00AC4"/>
    <w:rsid w:val="00C3553E"/>
    <w:rsid w:val="00C364EE"/>
    <w:rsid w:val="00C53FFC"/>
    <w:rsid w:val="00C73731"/>
    <w:rsid w:val="00CA6FD3"/>
    <w:rsid w:val="00CB7F67"/>
    <w:rsid w:val="00CE46B9"/>
    <w:rsid w:val="00CF1328"/>
    <w:rsid w:val="00CF629C"/>
    <w:rsid w:val="00D030F4"/>
    <w:rsid w:val="00D06D4F"/>
    <w:rsid w:val="00D242BB"/>
    <w:rsid w:val="00D27AAB"/>
    <w:rsid w:val="00D453FE"/>
    <w:rsid w:val="00DA257B"/>
    <w:rsid w:val="00DB7014"/>
    <w:rsid w:val="00DC67AF"/>
    <w:rsid w:val="00DD14D2"/>
    <w:rsid w:val="00E2332C"/>
    <w:rsid w:val="00E53FCD"/>
    <w:rsid w:val="00E61F96"/>
    <w:rsid w:val="00E63520"/>
    <w:rsid w:val="00E6639A"/>
    <w:rsid w:val="00EB71CC"/>
    <w:rsid w:val="00EC3B07"/>
    <w:rsid w:val="00ED55AE"/>
    <w:rsid w:val="00EE48A0"/>
    <w:rsid w:val="00EE7C90"/>
    <w:rsid w:val="00F263F1"/>
    <w:rsid w:val="00F446C8"/>
    <w:rsid w:val="00F466DD"/>
    <w:rsid w:val="00F57FA9"/>
    <w:rsid w:val="00F66D41"/>
    <w:rsid w:val="00FB1427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28B6"/>
  <w15:docId w15:val="{34F79810-C7E2-4AB6-91A3-BE0811A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53FF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3F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qFormat/>
    <w:rsid w:val="0015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D6C4-B67A-45D0-B627-519BBB4E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30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"СПбГУПТД"</Company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2021-04-13T14:31:00Z</dcterms:created>
  <dcterms:modified xsi:type="dcterms:W3CDTF">2021-05-28T14:49:00Z</dcterms:modified>
</cp:coreProperties>
</file>